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E8" w:rsidRDefault="00A815E8" w:rsidP="00A815E8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815E8">
        <w:rPr>
          <w:rFonts w:ascii="Times New Roman" w:hAnsi="Times New Roman" w:cs="Times New Roman"/>
          <w:sz w:val="24"/>
          <w:szCs w:val="24"/>
        </w:rPr>
        <w:t xml:space="preserve">Информация об участниках школьного этапа </w:t>
      </w:r>
      <w:hyperlink r:id="rId4" w:history="1">
        <w:r w:rsidRPr="00A815E8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A815E8">
          <w:rPr>
            <w:rFonts w:ascii="Times New Roman" w:hAnsi="Times New Roman" w:cs="Times New Roman"/>
            <w:sz w:val="24"/>
            <w:szCs w:val="24"/>
          </w:rPr>
          <w:t>VI</w:t>
        </w:r>
        <w:r w:rsidRPr="00A815E8">
          <w:rPr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A815E8">
          <w:rPr>
            <w:rFonts w:ascii="Times New Roman" w:hAnsi="Times New Roman" w:cs="Times New Roman"/>
            <w:sz w:val="24"/>
            <w:szCs w:val="24"/>
          </w:rPr>
          <w:t xml:space="preserve"> Всероссийского конкурса юных чтецов «Живая классика»</w:t>
        </w:r>
      </w:hyperlink>
      <w:r w:rsidRPr="00A815E8">
        <w:rPr>
          <w:rFonts w:ascii="Times New Roman" w:hAnsi="Times New Roman" w:cs="Times New Roman"/>
          <w:sz w:val="24"/>
          <w:szCs w:val="24"/>
        </w:rPr>
        <w:t>2018 год</w:t>
      </w:r>
    </w:p>
    <w:p w:rsidR="00A815E8" w:rsidRDefault="00A815E8" w:rsidP="00A815E8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66" w:type="dxa"/>
        <w:tblInd w:w="284" w:type="dxa"/>
        <w:tblLook w:val="04A0"/>
      </w:tblPr>
      <w:tblGrid>
        <w:gridCol w:w="446"/>
        <w:gridCol w:w="2121"/>
        <w:gridCol w:w="2547"/>
        <w:gridCol w:w="2839"/>
        <w:gridCol w:w="1166"/>
        <w:gridCol w:w="1765"/>
        <w:gridCol w:w="1746"/>
        <w:gridCol w:w="1936"/>
      </w:tblGrid>
      <w:tr w:rsidR="00384BCC" w:rsidTr="00384BCC">
        <w:tc>
          <w:tcPr>
            <w:tcW w:w="446" w:type="dxa"/>
          </w:tcPr>
          <w:p w:rsidR="00B04F31" w:rsidRDefault="00B04F3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5" w:type="dxa"/>
          </w:tcPr>
          <w:p w:rsidR="00B04F31" w:rsidRDefault="00B04F3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557" w:type="dxa"/>
          </w:tcPr>
          <w:p w:rsidR="00B04F31" w:rsidRDefault="00B04F3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(полностью по Уставу)</w:t>
            </w:r>
          </w:p>
        </w:tc>
        <w:tc>
          <w:tcPr>
            <w:tcW w:w="2839" w:type="dxa"/>
          </w:tcPr>
          <w:p w:rsidR="00B04F31" w:rsidRDefault="00B04F3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1201" w:type="dxa"/>
          </w:tcPr>
          <w:p w:rsidR="00B04F31" w:rsidRDefault="00B04F3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76" w:type="dxa"/>
          </w:tcPr>
          <w:p w:rsidR="00B04F31" w:rsidRDefault="00B04F3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1660" w:type="dxa"/>
          </w:tcPr>
          <w:p w:rsidR="00B04F31" w:rsidRDefault="00B04F3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1942" w:type="dxa"/>
          </w:tcPr>
          <w:p w:rsidR="00B04F31" w:rsidRDefault="00B04F3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подготовивший участника</w:t>
            </w:r>
          </w:p>
        </w:tc>
      </w:tr>
      <w:tr w:rsidR="00384BCC" w:rsidTr="00384BCC">
        <w:tc>
          <w:tcPr>
            <w:tcW w:w="446" w:type="dxa"/>
          </w:tcPr>
          <w:p w:rsidR="00B04F31" w:rsidRDefault="00B04F3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B04F31" w:rsidRDefault="009B3D1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№3</w:t>
            </w:r>
          </w:p>
        </w:tc>
        <w:tc>
          <w:tcPr>
            <w:tcW w:w="2557" w:type="dxa"/>
          </w:tcPr>
          <w:p w:rsidR="00B04F31" w:rsidRDefault="009B3D1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школа№3»</w:t>
            </w:r>
          </w:p>
        </w:tc>
        <w:tc>
          <w:tcPr>
            <w:tcW w:w="2839" w:type="dxa"/>
          </w:tcPr>
          <w:p w:rsidR="00B04F31" w:rsidRDefault="00F92507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Салихов Сулейман </w:t>
            </w:r>
            <w:r w:rsidR="00384BCC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  <w:p w:rsidR="00384BCC" w:rsidRP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01" w:type="dxa"/>
          </w:tcPr>
          <w:p w:rsidR="00B04F31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1776" w:type="dxa"/>
          </w:tcPr>
          <w:p w:rsidR="00B04F31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«Милостыня»</w:t>
            </w:r>
          </w:p>
        </w:tc>
        <w:tc>
          <w:tcPr>
            <w:tcW w:w="1660" w:type="dxa"/>
          </w:tcPr>
          <w:p w:rsidR="00B04F31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И.С.Тургенев</w:t>
            </w:r>
          </w:p>
        </w:tc>
        <w:tc>
          <w:tcPr>
            <w:tcW w:w="1942" w:type="dxa"/>
          </w:tcPr>
          <w:p w:rsidR="00B04F31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Мамедьярова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Пакизат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Мевлюдовна</w:t>
            </w:r>
            <w:proofErr w:type="spellEnd"/>
          </w:p>
        </w:tc>
      </w:tr>
      <w:tr w:rsidR="00384BCC" w:rsidTr="00384BCC">
        <w:tc>
          <w:tcPr>
            <w:tcW w:w="446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384BCC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школа№3»</w:t>
            </w:r>
          </w:p>
        </w:tc>
        <w:tc>
          <w:tcPr>
            <w:tcW w:w="2839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Давудова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  <w:p w:rsidR="00384BCC" w:rsidRP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201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776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«Письмо к Богу»</w:t>
            </w:r>
          </w:p>
        </w:tc>
        <w:tc>
          <w:tcPr>
            <w:tcW w:w="1660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Ганаго</w:t>
            </w:r>
            <w:proofErr w:type="spellEnd"/>
          </w:p>
        </w:tc>
        <w:tc>
          <w:tcPr>
            <w:tcW w:w="1942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Захаровна</w:t>
            </w:r>
          </w:p>
        </w:tc>
      </w:tr>
      <w:tr w:rsidR="00384BCC" w:rsidTr="00384BCC">
        <w:tc>
          <w:tcPr>
            <w:tcW w:w="446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384BCC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школа№3»</w:t>
            </w:r>
          </w:p>
        </w:tc>
        <w:tc>
          <w:tcPr>
            <w:tcW w:w="2839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Османович</w:t>
            </w:r>
            <w:proofErr w:type="spellEnd"/>
          </w:p>
          <w:p w:rsidR="00384BCC" w:rsidRP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01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776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аптеке»</w:t>
            </w:r>
          </w:p>
        </w:tc>
        <w:tc>
          <w:tcPr>
            <w:tcW w:w="1660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А.П.Чехов</w:t>
            </w:r>
          </w:p>
        </w:tc>
        <w:tc>
          <w:tcPr>
            <w:tcW w:w="1942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Джамалдиновна</w:t>
            </w:r>
            <w:proofErr w:type="spellEnd"/>
          </w:p>
        </w:tc>
      </w:tr>
      <w:tr w:rsidR="00384BCC" w:rsidTr="00384BCC">
        <w:tc>
          <w:tcPr>
            <w:tcW w:w="446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384BCC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школа№3»</w:t>
            </w:r>
          </w:p>
        </w:tc>
        <w:tc>
          <w:tcPr>
            <w:tcW w:w="2839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Аллахвердиев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НурмагомедТельманович</w:t>
            </w:r>
            <w:proofErr w:type="spellEnd"/>
          </w:p>
          <w:p w:rsidR="00384BCC" w:rsidRP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01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776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«Лебеди»</w:t>
            </w:r>
          </w:p>
        </w:tc>
        <w:tc>
          <w:tcPr>
            <w:tcW w:w="1660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Толстой</w:t>
            </w:r>
          </w:p>
        </w:tc>
        <w:tc>
          <w:tcPr>
            <w:tcW w:w="1942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Гульбахар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Ханахмедовна</w:t>
            </w:r>
            <w:proofErr w:type="spellEnd"/>
          </w:p>
        </w:tc>
      </w:tr>
      <w:tr w:rsidR="00384BCC" w:rsidTr="00384BCC">
        <w:tc>
          <w:tcPr>
            <w:tcW w:w="446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384BCC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школа№3»</w:t>
            </w:r>
          </w:p>
        </w:tc>
        <w:tc>
          <w:tcPr>
            <w:tcW w:w="2839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Пирогланова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Наргиз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Тарлановна</w:t>
            </w:r>
            <w:proofErr w:type="spellEnd"/>
          </w:p>
          <w:p w:rsidR="00384BCC" w:rsidRP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01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776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«Милостыня»</w:t>
            </w:r>
          </w:p>
        </w:tc>
        <w:tc>
          <w:tcPr>
            <w:tcW w:w="1660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И.С.Тургенев</w:t>
            </w:r>
          </w:p>
        </w:tc>
        <w:tc>
          <w:tcPr>
            <w:tcW w:w="1942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Джамалдиновна</w:t>
            </w:r>
            <w:proofErr w:type="spellEnd"/>
          </w:p>
        </w:tc>
      </w:tr>
      <w:tr w:rsidR="00FB0B71" w:rsidTr="00384BCC">
        <w:tc>
          <w:tcPr>
            <w:tcW w:w="446" w:type="dxa"/>
          </w:tcPr>
          <w:p w:rsidR="00FB0B71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B0B71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FB0B71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FB0B71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B0B71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B0B71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FB0B71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FB0B71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BCC" w:rsidTr="00384BCC">
        <w:tc>
          <w:tcPr>
            <w:tcW w:w="446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384BCC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школа№3»</w:t>
            </w:r>
          </w:p>
        </w:tc>
        <w:tc>
          <w:tcPr>
            <w:tcW w:w="2839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Фатима Магомедовна</w:t>
            </w:r>
          </w:p>
          <w:p w:rsidR="00384BCC" w:rsidRP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01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776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0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Морозов</w:t>
            </w:r>
          </w:p>
        </w:tc>
        <w:tc>
          <w:tcPr>
            <w:tcW w:w="1942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Фархадовна</w:t>
            </w:r>
            <w:proofErr w:type="spellEnd"/>
          </w:p>
        </w:tc>
      </w:tr>
      <w:tr w:rsidR="00384BCC" w:rsidTr="00384BCC">
        <w:tc>
          <w:tcPr>
            <w:tcW w:w="446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384BCC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школа№3»</w:t>
            </w:r>
          </w:p>
        </w:tc>
        <w:tc>
          <w:tcPr>
            <w:tcW w:w="2839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Дурдыева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  <w:p w:rsidR="00384BCC" w:rsidRP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01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776" w:type="dxa"/>
          </w:tcPr>
          <w:p w:rsidR="00384BCC" w:rsidRDefault="00384BCC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«Неудачный день»</w:t>
            </w:r>
          </w:p>
        </w:tc>
        <w:tc>
          <w:tcPr>
            <w:tcW w:w="1660" w:type="dxa"/>
          </w:tcPr>
          <w:p w:rsidR="00384BCC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 Гарин - Михайловский</w:t>
            </w:r>
          </w:p>
        </w:tc>
        <w:tc>
          <w:tcPr>
            <w:tcW w:w="1942" w:type="dxa"/>
          </w:tcPr>
          <w:p w:rsidR="00384BCC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Галина Александровна</w:t>
            </w:r>
          </w:p>
        </w:tc>
      </w:tr>
      <w:tr w:rsidR="00FB0B71" w:rsidTr="00384BCC">
        <w:tc>
          <w:tcPr>
            <w:tcW w:w="446" w:type="dxa"/>
          </w:tcPr>
          <w:p w:rsidR="00FB0B71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B0B71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FB0B71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школа№3»</w:t>
            </w:r>
          </w:p>
        </w:tc>
        <w:tc>
          <w:tcPr>
            <w:tcW w:w="2839" w:type="dxa"/>
          </w:tcPr>
          <w:p w:rsidR="00FB0B71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Керимова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Насировна</w:t>
            </w:r>
            <w:proofErr w:type="spellEnd"/>
          </w:p>
          <w:p w:rsidR="00FB0B71" w:rsidRPr="00FB0B71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01" w:type="dxa"/>
          </w:tcPr>
          <w:p w:rsidR="00FB0B71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1776" w:type="dxa"/>
          </w:tcPr>
          <w:p w:rsidR="00FB0B71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«Счастливая»</w:t>
            </w:r>
          </w:p>
        </w:tc>
        <w:tc>
          <w:tcPr>
            <w:tcW w:w="1660" w:type="dxa"/>
          </w:tcPr>
          <w:p w:rsidR="00FB0B71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Н.Теффи</w:t>
            </w:r>
            <w:proofErr w:type="spellEnd"/>
          </w:p>
        </w:tc>
        <w:tc>
          <w:tcPr>
            <w:tcW w:w="1942" w:type="dxa"/>
          </w:tcPr>
          <w:p w:rsidR="00FB0B71" w:rsidRDefault="00FB0B71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</w:tr>
      <w:tr w:rsidR="00384BCC" w:rsidTr="00384BCC">
        <w:tc>
          <w:tcPr>
            <w:tcW w:w="446" w:type="dxa"/>
          </w:tcPr>
          <w:p w:rsidR="003543B3" w:rsidRDefault="003543B3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3543B3" w:rsidRPr="003543B3" w:rsidRDefault="003543B3" w:rsidP="00A8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384B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7" w:type="dxa"/>
          </w:tcPr>
          <w:p w:rsidR="003543B3" w:rsidRPr="003543B3" w:rsidRDefault="003543B3" w:rsidP="00A815E8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2839" w:type="dxa"/>
          </w:tcPr>
          <w:p w:rsidR="003543B3" w:rsidRPr="00FB0B71" w:rsidRDefault="00FB0B71" w:rsidP="00A815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0B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учащихся</w:t>
            </w:r>
          </w:p>
        </w:tc>
        <w:tc>
          <w:tcPr>
            <w:tcW w:w="1201" w:type="dxa"/>
          </w:tcPr>
          <w:p w:rsidR="003543B3" w:rsidRPr="003543B3" w:rsidRDefault="003543B3" w:rsidP="00A815E8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776" w:type="dxa"/>
          </w:tcPr>
          <w:p w:rsidR="003543B3" w:rsidRPr="003543B3" w:rsidRDefault="003543B3" w:rsidP="00A815E8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660" w:type="dxa"/>
          </w:tcPr>
          <w:p w:rsidR="003543B3" w:rsidRPr="003543B3" w:rsidRDefault="003543B3" w:rsidP="00A815E8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942" w:type="dxa"/>
          </w:tcPr>
          <w:p w:rsidR="003543B3" w:rsidRPr="003543B3" w:rsidRDefault="003543B3" w:rsidP="00A815E8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</w:tr>
    </w:tbl>
    <w:p w:rsidR="00A815E8" w:rsidRPr="00A815E8" w:rsidRDefault="00A815E8" w:rsidP="00A815E8">
      <w:pPr>
        <w:spacing w:after="0"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</w:p>
    <w:p w:rsidR="00D954DB" w:rsidRPr="00A815E8" w:rsidRDefault="00D954DB" w:rsidP="00A815E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954DB" w:rsidRPr="00A815E8" w:rsidSect="00A815E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15E8"/>
    <w:rsid w:val="003543B3"/>
    <w:rsid w:val="00384BCC"/>
    <w:rsid w:val="009B3D1C"/>
    <w:rsid w:val="00A815E8"/>
    <w:rsid w:val="00B04F31"/>
    <w:rsid w:val="00D954DB"/>
    <w:rsid w:val="00F75729"/>
    <w:rsid w:val="00F92507"/>
    <w:rsid w:val="00FB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5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ngreaders.ru/rul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2017-12-27T06:16:00Z</cp:lastPrinted>
  <dcterms:created xsi:type="dcterms:W3CDTF">2017-12-25T06:50:00Z</dcterms:created>
  <dcterms:modified xsi:type="dcterms:W3CDTF">2017-12-27T06:58:00Z</dcterms:modified>
</cp:coreProperties>
</file>