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84" w:rsidRPr="00A80B52" w:rsidRDefault="00A80B52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5860" w:right="580" w:firstLine="1550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A80B52">
        <w:rPr>
          <w:noProof/>
        </w:rPr>
        <w:pict>
          <v:rect id="_x0000_s1026" style="position:absolute;left:0;text-align:left;margin-left:24pt;margin-top:24pt;width:3pt;height:4.4pt;z-index:-256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27" style="position:absolute;left:0;text-align:left;margin-left:26.85pt;margin-top:27pt;width:1pt;height:1.4pt;z-index:-255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28" style="position:absolute;left:0;text-align:left;z-index:-254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29" style="position:absolute;left:0;text-align:left;z-index:-253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30" style="position:absolute;left:0;text-align:left;z-index:-252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031" style="position:absolute;left:0;text-align:left;margin-left:568.3pt;margin-top:24pt;width:3pt;height:4.4pt;z-index:-251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32" style="position:absolute;left:0;text-align:left;margin-left:567.4pt;margin-top:27pt;width:1.05pt;height:1.4pt;z-index:-250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33" style="position:absolute;left:0;text-align:left;z-index:-249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34" style="position:absolute;left:0;text-align:left;z-index:-248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035" style="position:absolute;left:0;text-align:left;z-index:-247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036" style="position:absolute;left:0;text-align:left;z-index:-246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37" style="position:absolute;left:0;text-align:left;z-index:-245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38" style="position:absolute;left:0;text-align:left;z-index:-244;mso-position-horizontal-relative:page;mso-position-vertical-relative:page" from="567.2pt,27.7pt" to="567.2pt,817.9pt" o:allowincell="f" strokeweight=".25397mm">
            <w10:wrap anchorx="page" anchory="page"/>
          </v:line>
        </w:pict>
      </w:r>
      <w:r w:rsidRPr="00A80B52">
        <w:rPr>
          <w:rFonts w:ascii="Arial" w:hAnsi="Arial" w:cs="Arial"/>
          <w:sz w:val="24"/>
          <w:szCs w:val="24"/>
          <w:lang w:val="ru-RU"/>
        </w:rPr>
        <w:t>Утверждаю Директор М</w:t>
      </w:r>
      <w:r>
        <w:rPr>
          <w:rFonts w:ascii="Arial" w:hAnsi="Arial" w:cs="Arial"/>
          <w:sz w:val="24"/>
          <w:szCs w:val="24"/>
          <w:lang w:val="ru-RU"/>
        </w:rPr>
        <w:t>Б</w:t>
      </w:r>
      <w:r w:rsidRPr="00A80B52">
        <w:rPr>
          <w:rFonts w:ascii="Arial" w:hAnsi="Arial" w:cs="Arial"/>
          <w:sz w:val="24"/>
          <w:szCs w:val="24"/>
          <w:lang w:val="ru-RU"/>
        </w:rPr>
        <w:t>ОУ СОШ№</w:t>
      </w:r>
      <w:r>
        <w:rPr>
          <w:rFonts w:ascii="Arial" w:hAnsi="Arial" w:cs="Arial"/>
          <w:sz w:val="24"/>
          <w:szCs w:val="24"/>
          <w:lang w:val="ru-RU"/>
        </w:rPr>
        <w:t>3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lang w:val="ru-RU"/>
        </w:rPr>
        <w:t>____________</w:t>
      </w:r>
      <w:r w:rsidR="00A80B52">
        <w:rPr>
          <w:rFonts w:ascii="Arial" w:hAnsi="Arial" w:cs="Arial"/>
          <w:sz w:val="24"/>
          <w:szCs w:val="24"/>
          <w:lang w:val="ru-RU"/>
        </w:rPr>
        <w:t>Ш.Н.Назаралиева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ind w:left="376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r w:rsidRPr="00A80B52">
        <w:rPr>
          <w:rFonts w:ascii="Arial" w:hAnsi="Arial" w:cs="Arial"/>
          <w:sz w:val="24"/>
          <w:szCs w:val="24"/>
          <w:lang w:val="ru-RU"/>
        </w:rPr>
        <w:t>ПЛАН РАБОТЫ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lang w:val="ru-RU"/>
        </w:rPr>
        <w:t>МЕТОДИЧЕСКОГО ОБЪЕДИНЕНИЯ КЛАССНЫХ РУКОВОДИТЕЛЕЙ</w:t>
      </w:r>
    </w:p>
    <w:bookmarkEnd w:id="1"/>
    <w:p w:rsidR="00C12F84" w:rsidRPr="00A80B52" w:rsidRDefault="00C12F84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i/>
          <w:iCs/>
          <w:sz w:val="24"/>
          <w:szCs w:val="24"/>
          <w:u w:val="single"/>
          <w:lang w:val="ru-RU"/>
        </w:rPr>
        <w:t>Методическое объединение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Pr="00A80B52">
        <w:rPr>
          <w:rFonts w:ascii="Times New Roman" w:hAnsi="Times New Roman"/>
          <w:sz w:val="24"/>
          <w:szCs w:val="24"/>
          <w:lang w:val="ru-RU"/>
        </w:rPr>
        <w:t>классных руководителей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Pr="00A80B52">
        <w:rPr>
          <w:rFonts w:ascii="Times New Roman" w:hAnsi="Times New Roman"/>
          <w:sz w:val="24"/>
          <w:szCs w:val="24"/>
          <w:lang w:val="ru-RU"/>
        </w:rPr>
        <w:t>–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Pr="00A80B52">
        <w:rPr>
          <w:rFonts w:ascii="Times New Roman" w:hAnsi="Times New Roman"/>
          <w:sz w:val="24"/>
          <w:szCs w:val="24"/>
          <w:lang w:val="ru-RU"/>
        </w:rPr>
        <w:t>структурное подразделение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Pr="00A80B52">
        <w:rPr>
          <w:rFonts w:ascii="Times New Roman" w:hAnsi="Times New Roman"/>
          <w:sz w:val="24"/>
          <w:szCs w:val="24"/>
          <w:lang w:val="ru-RU"/>
        </w:rPr>
        <w:t>внутришкольной системы управления воспитательным процессом, координирующим методическую и организационную работу классных руководителей классов, в которых учатся и воспитываются учащиеся определенной возрастной группы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i/>
          <w:iCs/>
          <w:sz w:val="24"/>
          <w:szCs w:val="24"/>
          <w:u w:val="single"/>
          <w:lang w:val="ru-RU"/>
        </w:rPr>
        <w:t>Нормативные документы для работы в методическом объединении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Приказ об открытии методического объединения «Классных руководителей». </w:t>
      </w: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Приказ о назначении на должность председателя методического объединения.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методическом объединении. </w:t>
      </w:r>
    </w:p>
    <w:p w:rsidR="00C12F84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Функциональные обязанности учителей МО. </w:t>
      </w: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Анализ работы за прошедший год. </w:t>
      </w: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Тема методической работы, ее цель, приоритетные направления и задачи на новый учебный год.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План работы МО на текущий учебный год.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План-сетка работы МО на каждый месяц.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Банк данных об учителях МО. </w:t>
      </w:r>
    </w:p>
    <w:p w:rsidR="00C12F84" w:rsidRDefault="003F472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Протоколы заседаний МО.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i/>
          <w:iCs/>
          <w:sz w:val="24"/>
          <w:szCs w:val="24"/>
          <w:u w:val="single"/>
          <w:lang w:val="ru-RU"/>
        </w:rPr>
        <w:t>Цель деятельности МО классных руководителей: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>совершенствование форм и методов воспитания в условиях современной школы через повышение мастерства классного руководителя; развитие информационной культуры педагогов и использование информационных технологий в воспитательной работе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Задачи: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C12F84" w:rsidRPr="00A80B52" w:rsidRDefault="003F472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8" w:lineRule="auto"/>
        <w:ind w:left="0" w:firstLine="362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Оказать помощь классным руководителям в совершенствовании форм и методов </w:t>
      </w:r>
      <w:proofErr w:type="gramStart"/>
      <w:r w:rsidRPr="00A80B52">
        <w:rPr>
          <w:rFonts w:ascii="Times New Roman" w:hAnsi="Times New Roman"/>
          <w:sz w:val="24"/>
          <w:szCs w:val="24"/>
          <w:lang w:val="ru-RU"/>
        </w:rPr>
        <w:t>организации воспитательной работы ученического коллектива школы самоопределения</w:t>
      </w:r>
      <w:proofErr w:type="gramEnd"/>
      <w:r w:rsidRPr="00A80B52">
        <w:rPr>
          <w:rFonts w:ascii="Times New Roman" w:hAnsi="Times New Roman"/>
          <w:sz w:val="24"/>
          <w:szCs w:val="24"/>
          <w:lang w:val="ru-RU"/>
        </w:rPr>
        <w:t xml:space="preserve"> и саморазвития.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right="260" w:firstLine="362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Обеспечить интеграцию воспитательного процесса в системе «урок – внеурочная деятельность – досуговая деятельность». </w:t>
      </w:r>
    </w:p>
    <w:p w:rsidR="00C12F84" w:rsidRPr="00A80B52" w:rsidRDefault="003F472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right="360" w:firstLine="362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Обеспечить школьникам разнообразную творческую среду, ситуации успеха как основы личностного развития, самоопределения и самореализации. </w:t>
      </w:r>
    </w:p>
    <w:p w:rsidR="00C12F84" w:rsidRPr="00A80B52" w:rsidRDefault="003F472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right="260" w:firstLine="362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Создать программы диагностической деятельности по изучению уровня развития классных коллективов и личности ученика в школе. </w:t>
      </w:r>
    </w:p>
    <w:p w:rsidR="00C12F84" w:rsidRPr="00A80B52" w:rsidRDefault="003F472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Изучить и обобщить опыт классных руководителей, работающих по </w:t>
      </w:r>
      <w:proofErr w:type="gramStart"/>
      <w:r w:rsidRPr="00A80B52">
        <w:rPr>
          <w:rFonts w:ascii="Times New Roman" w:hAnsi="Times New Roman"/>
          <w:sz w:val="24"/>
          <w:szCs w:val="24"/>
          <w:lang w:val="ru-RU"/>
        </w:rPr>
        <w:t>инновационным</w:t>
      </w:r>
      <w:proofErr w:type="gramEnd"/>
      <w:r w:rsidRPr="00A80B5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>программам.</w:t>
      </w: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 w:firstLine="36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>6. Создать информационно-педагогический банк собственных достижений, популяризацию собственного опыта.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Обязанности руководителя МО классных руководителей</w:t>
      </w:r>
    </w:p>
    <w:p w:rsidR="00C12F84" w:rsidRDefault="00A80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2F84">
          <w:pgSz w:w="11900" w:h="16838"/>
          <w:pgMar w:top="1109" w:right="840" w:bottom="1440" w:left="1700" w:header="720" w:footer="720" w:gutter="0"/>
          <w:cols w:space="720" w:equalWidth="0">
            <w:col w:w="9360"/>
          </w:cols>
          <w:noEndnote/>
        </w:sectPr>
      </w:pPr>
      <w:r w:rsidRPr="00A80B52">
        <w:rPr>
          <w:noProof/>
        </w:rPr>
        <w:pict>
          <v:line id="_x0000_s1039" style="position:absolute;z-index:-243;mso-position-horizontal-relative:text;mso-position-vertical-relative:text" from="-61pt,62.4pt" to="486.3pt,62.4pt" o:allowincell="f" strokeweight="3pt"/>
        </w:pict>
      </w:r>
      <w:r w:rsidRPr="00A80B52">
        <w:rPr>
          <w:noProof/>
        </w:rPr>
        <w:pict>
          <v:line id="_x0000_s1040" style="position:absolute;z-index:-242;mso-position-horizontal-relative:text;mso-position-vertical-relative:text" from="-58pt,60.55pt" to="483.3pt,60.55pt" o:allowincell="f" strokecolor="white" strokeweight=".72pt"/>
        </w:pict>
      </w:r>
      <w:r w:rsidRPr="00A80B52">
        <w:rPr>
          <w:noProof/>
        </w:rPr>
        <w:pict>
          <v:line id="_x0000_s1041" style="position:absolute;z-index:-241;mso-position-horizontal-relative:text;mso-position-vertical-relative:text" from="-57.25pt,59.8pt" to="482.55pt,59.8pt" o:allowincell="f" strokeweight=".25397mm"/>
        </w:pict>
      </w:r>
    </w:p>
    <w:p w:rsidR="00C12F84" w:rsidRPr="00A80B52" w:rsidRDefault="00A80B52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7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bookmarkStart w:id="2" w:name="page3"/>
      <w:bookmarkEnd w:id="2"/>
      <w:r w:rsidRPr="00A80B52">
        <w:rPr>
          <w:noProof/>
        </w:rPr>
        <w:lastRenderedPageBreak/>
        <w:pict>
          <v:rect id="_x0000_s1042" style="position:absolute;left:0;text-align:left;margin-left:24pt;margin-top:24pt;width:3pt;height:4.4pt;z-index:-240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43" style="position:absolute;left:0;text-align:left;margin-left:26.85pt;margin-top:27pt;width:1pt;height:1.4pt;z-index:-239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44" style="position:absolute;left:0;text-align:left;z-index:-238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45" style="position:absolute;left:0;text-align:left;z-index:-237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46" style="position:absolute;left:0;text-align:left;z-index:-236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047" style="position:absolute;left:0;text-align:left;margin-left:568.3pt;margin-top:24pt;width:3pt;height:4.4pt;z-index:-235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48" style="position:absolute;left:0;text-align:left;margin-left:567.4pt;margin-top:27pt;width:1.05pt;height:1.4pt;z-index:-234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49" style="position:absolute;left:0;text-align:left;z-index:-233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50" style="position:absolute;left:0;text-align:left;z-index:-232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051" style="position:absolute;left:0;text-align:left;z-index:-231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052" style="position:absolute;left:0;text-align:left;z-index:-230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53" style="position:absolute;left:0;text-align:left;z-index:-229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54" style="position:absolute;left:0;text-align:left;z-index:-228;mso-position-horizontal-relative:page;mso-position-vertical-relative:page" from="567.2pt,27.7pt" to="567.2pt,817.9pt" o:allowincell="f" strokeweight=".25397mm">
            <w10:wrap anchorx="page" anchory="page"/>
          </v:line>
        </w:pict>
      </w:r>
      <w:r w:rsidR="003F4723" w:rsidRPr="00A80B52">
        <w:rPr>
          <w:rFonts w:ascii="Times New Roman" w:hAnsi="Times New Roman"/>
          <w:sz w:val="24"/>
          <w:szCs w:val="24"/>
          <w:lang w:val="ru-RU"/>
        </w:rPr>
        <w:t xml:space="preserve">Планирование работы МО. Распределение обязанностей между классными руководителями по их участию в работе МО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Подготовка и проведение заседаний МО, ведение и оформление протоколов заседаний МО, проверка выполнения принятых решений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Организация открытых внеклассных занятий и мероприятий, мастер-классов, обобщение и распространение передового педагогического опыта работы классных руководителей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Default="003F472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работы МО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C12F84" w:rsidRPr="00A80B52" w:rsidRDefault="003F472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Создание благоприятных условий для организации методической работы, повышение профессионального мастерства классных руководителей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Консультации по вопросам воспитательной работы классных руководителей и социального педагога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1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Взаимодействие классных руководителей и социального педагога между собой и с другими подразделениями школы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Функциональные обязанности классного руководителя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личности обучающихся </w:t>
      </w:r>
    </w:p>
    <w:p w:rsidR="00C12F84" w:rsidRPr="00A80B52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Анализ, координации и коррекции образовательного процесса и взаимоотношений в классе (учащихся между собой в классе и с учащимися других классов, учащихся и учителе)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конкурсов и т.д.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Социальная защита </w:t>
      </w:r>
      <w:proofErr w:type="gramStart"/>
      <w:r w:rsidRPr="00A80B52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A80B52">
        <w:rPr>
          <w:rFonts w:ascii="Times New Roman" w:hAnsi="Times New Roman"/>
          <w:sz w:val="24"/>
          <w:szCs w:val="24"/>
          <w:lang w:val="ru-RU"/>
        </w:rPr>
        <w:t xml:space="preserve"> (совместно с социальным педагогом)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 родителями обучающихся </w:t>
      </w:r>
    </w:p>
    <w:p w:rsidR="00C12F84" w:rsidRPr="00A80B52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Педагогическое обеспечение деятельности ученического самоуправления в классе </w:t>
      </w:r>
    </w:p>
    <w:p w:rsidR="00C12F84" w:rsidRPr="00A80B52" w:rsidRDefault="003F472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Организация, ведение классного журнала и дневников обучающихся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Основные формы работы классных руководителей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Совещания, семинары, круглые столы </w:t>
      </w:r>
    </w:p>
    <w:p w:rsidR="00C12F84" w:rsidRDefault="003F472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Творческие отчёты классных руководителей </w:t>
      </w:r>
    </w:p>
    <w:p w:rsidR="00C12F84" w:rsidRDefault="003F472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Открытые классные часы и мероприятия </w:t>
      </w:r>
    </w:p>
    <w:p w:rsidR="00C12F84" w:rsidRDefault="003F472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Доклады, сообщения, презентации </w:t>
      </w:r>
    </w:p>
    <w:p w:rsidR="00C12F84" w:rsidRPr="00A80B52" w:rsidRDefault="003F4723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Изучение и обсуждение документов и передового педагогического опыта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Основные направления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Гражданско-патриотическое воспитание </w:t>
      </w:r>
    </w:p>
    <w:p w:rsidR="00C12F84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Профилактика безопасности ДДТТ </w:t>
      </w:r>
    </w:p>
    <w:p w:rsidR="00C12F84" w:rsidRPr="00A80B52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Формирование установок толерантного сознания, профилактика экстремизма и терроризма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национальных отношений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воспитание и профилактика правонарушений </w:t>
      </w:r>
    </w:p>
    <w:p w:rsidR="00C12F84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Экологическое воспитание </w:t>
      </w:r>
    </w:p>
    <w:p w:rsidR="00C12F84" w:rsidRPr="00A80B52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Профилактика наркомании, пропаганда здорового образа жизни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Трудовое воспитание и профессиональная ориентация </w:t>
      </w:r>
    </w:p>
    <w:p w:rsidR="00C12F84" w:rsidRPr="00A80B52" w:rsidRDefault="003F472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8" w:lineRule="auto"/>
        <w:ind w:right="604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Самоуправление в школе и в классе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Портфель классного руководителя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воспитательной работы </w:t>
      </w:r>
    </w:p>
    <w:p w:rsidR="00C12F84" w:rsidRDefault="003F4723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Диагностические материалы </w:t>
      </w:r>
    </w:p>
    <w:p w:rsidR="00C12F84" w:rsidRDefault="00A80B5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line id="_x0000_s1055" style="position:absolute;z-index:-227;mso-position-horizontal-relative:text;mso-position-vertical-relative:text" from="-61pt,43.25pt" to="486.3pt,43.25pt" o:allowincell="f" strokeweight="3pt"/>
        </w:pict>
      </w:r>
      <w:r w:rsidRPr="00A80B52">
        <w:rPr>
          <w:noProof/>
        </w:rPr>
        <w:pict>
          <v:line id="_x0000_s1056" style="position:absolute;z-index:-226;mso-position-horizontal-relative:text;mso-position-vertical-relative:text" from="-58pt,41.35pt" to="483.3pt,41.35pt" o:allowincell="f" strokecolor="white" strokeweight=".72pt"/>
        </w:pict>
      </w:r>
      <w:r w:rsidRPr="00A80B52">
        <w:rPr>
          <w:noProof/>
        </w:rPr>
        <w:pict>
          <v:line id="_x0000_s1057" style="position:absolute;z-index:-225;mso-position-horizontal-relative:text;mso-position-vertical-relative:text" from="-57.25pt,40.65pt" to="482.55pt,40.65pt" o:allowincell="f" strokeweight=".25397mm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C12F84">
          <w:pgSz w:w="11906" w:h="16838"/>
          <w:pgMar w:top="1127" w:right="840" w:bottom="1098" w:left="1700" w:header="720" w:footer="720" w:gutter="0"/>
          <w:cols w:space="720" w:equalWidth="0">
            <w:col w:w="9360"/>
          </w:cols>
          <w:noEndnote/>
        </w:sectPr>
      </w:pPr>
    </w:p>
    <w:p w:rsidR="00C12F84" w:rsidRDefault="00A80B5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bookmarkStart w:id="3" w:name="page5"/>
      <w:bookmarkEnd w:id="3"/>
      <w:r w:rsidRPr="00A80B52">
        <w:rPr>
          <w:noProof/>
        </w:rPr>
        <w:lastRenderedPageBreak/>
        <w:pict>
          <v:rect id="_x0000_s1058" style="position:absolute;left:0;text-align:left;margin-left:24pt;margin-top:24pt;width:3pt;height:4.4pt;z-index:-224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59" style="position:absolute;left:0;text-align:left;margin-left:26.85pt;margin-top:27pt;width:1pt;height:1.4pt;z-index:-223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60" style="position:absolute;left:0;text-align:left;z-index:-222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61" style="position:absolute;left:0;text-align:left;z-index:-221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62" style="position:absolute;left:0;text-align:left;z-index:-220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063" style="position:absolute;left:0;text-align:left;margin-left:568.3pt;margin-top:24pt;width:3pt;height:4.4pt;z-index:-219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64" style="position:absolute;left:0;text-align:left;margin-left:567.4pt;margin-top:27pt;width:1.05pt;height:1.4pt;z-index:-218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65" style="position:absolute;left:0;text-align:left;z-index:-217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66" style="position:absolute;left:0;text-align:left;z-index:-216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067" style="position:absolute;left:0;text-align:left;z-index:-215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068" style="position:absolute;left:0;text-align:left;z-index:-214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69" style="position:absolute;left:0;text-align:left;z-index:-213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70" style="position:absolute;left:0;text-align:left;z-index:-212;mso-position-horizontal-relative:page;mso-position-vertical-relative:page" from="567.2pt,27.7pt" to="567.2pt,817.9pt" o:allowincell="f" strokeweight=".25397mm">
            <w10:wrap anchorx="page" anchory="page"/>
          </v:line>
        </w:pict>
      </w:r>
      <w:r w:rsidR="003F4723">
        <w:rPr>
          <w:rFonts w:ascii="Times New Roman" w:hAnsi="Times New Roman"/>
          <w:sz w:val="24"/>
          <w:szCs w:val="24"/>
        </w:rPr>
        <w:t xml:space="preserve">Протоколы родительских собраний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18" w:lineRule="exact"/>
        <w:rPr>
          <w:rFonts w:ascii="Symbol" w:hAnsi="Symbol" w:cs="Symbol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материалы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4"/>
          <w:szCs w:val="24"/>
        </w:rPr>
      </w:pPr>
    </w:p>
    <w:p w:rsidR="00C12F84" w:rsidRDefault="003F4723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Копилка воспитательных мероприятий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i/>
          <w:iCs/>
          <w:sz w:val="24"/>
          <w:szCs w:val="24"/>
          <w:u w:val="single"/>
          <w:lang w:val="ru-RU"/>
        </w:rPr>
        <w:t>Школа молодого классного руководителя (индивидуальные консультации)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3"/>
          <w:szCs w:val="23"/>
          <w:lang w:val="ru-RU"/>
        </w:rPr>
      </w:pPr>
      <w:r w:rsidRPr="00A80B52">
        <w:rPr>
          <w:rFonts w:ascii="Times New Roman" w:hAnsi="Times New Roman"/>
          <w:sz w:val="23"/>
          <w:szCs w:val="23"/>
          <w:lang w:val="ru-RU"/>
        </w:rPr>
        <w:t xml:space="preserve">Особенности воспитательной системы школы, наши традиции и достижения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8" w:lineRule="exact"/>
        <w:rPr>
          <w:rFonts w:ascii="Symbol" w:hAnsi="Symbol" w:cs="Symbol"/>
          <w:sz w:val="23"/>
          <w:szCs w:val="23"/>
          <w:lang w:val="ru-RU"/>
        </w:rPr>
      </w:pPr>
    </w:p>
    <w:p w:rsidR="00C12F84" w:rsidRDefault="003F472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Документация классного руководителя </w:t>
      </w:r>
    </w:p>
    <w:p w:rsidR="00C12F84" w:rsidRDefault="003F472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жизнедеятельности классного руководителя </w:t>
      </w:r>
    </w:p>
    <w:p w:rsidR="00C12F84" w:rsidRDefault="003F472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39" w:lineRule="auto"/>
        <w:ind w:hanging="358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работы с родителями </w:t>
      </w:r>
    </w:p>
    <w:p w:rsidR="00C12F84" w:rsidRPr="00A80B52" w:rsidRDefault="003F472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Формы проведения классных часов и внеклассных мероприятий </w: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12F84" w:rsidRPr="00A80B52">
          <w:pgSz w:w="11906" w:h="16838"/>
          <w:pgMar w:top="1127" w:right="1600" w:bottom="1440" w:left="1700" w:header="720" w:footer="720" w:gutter="0"/>
          <w:cols w:space="720" w:equalWidth="0">
            <w:col w:w="8600"/>
          </w:cols>
          <w:noEndnote/>
        </w:sectPr>
      </w:pPr>
      <w:r w:rsidRPr="00A80B52">
        <w:rPr>
          <w:noProof/>
        </w:rPr>
        <w:pict>
          <v:line id="_x0000_s1071" style="position:absolute;z-index:-211;mso-position-horizontal-relative:text;mso-position-vertical-relative:text" from="-61pt,614.15pt" to="486.3pt,614.15pt" o:allowincell="f" strokeweight="3pt"/>
        </w:pict>
      </w:r>
      <w:r w:rsidRPr="00A80B52">
        <w:rPr>
          <w:noProof/>
        </w:rPr>
        <w:pict>
          <v:line id="_x0000_s1072" style="position:absolute;z-index:-210;mso-position-horizontal-relative:text;mso-position-vertical-relative:text" from="-58pt,612.25pt" to="483.3pt,612.25pt" o:allowincell="f" strokecolor="white" strokeweight=".72pt"/>
        </w:pict>
      </w:r>
      <w:r w:rsidRPr="00A80B52">
        <w:rPr>
          <w:noProof/>
        </w:rPr>
        <w:pict>
          <v:line id="_x0000_s1073" style="position:absolute;z-index:-209;mso-position-horizontal-relative:text;mso-position-vertical-relative:text" from="-57.25pt,611.55pt" to="482.55pt,611.55pt" o:allowincell="f" strokeweight=".25397mm"/>
        </w:pic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  <w:sz w:val="24"/>
          <w:szCs w:val="24"/>
          <w:lang w:val="ru-RU"/>
        </w:rPr>
      </w:pPr>
      <w:bookmarkStart w:id="4" w:name="page7"/>
      <w:bookmarkEnd w:id="4"/>
      <w:r w:rsidRPr="00A80B52">
        <w:rPr>
          <w:noProof/>
        </w:rPr>
        <w:lastRenderedPageBreak/>
        <w:pict>
          <v:rect id="_x0000_s1074" style="position:absolute;margin-left:24pt;margin-top:24pt;width:3pt;height:4.4pt;z-index:-208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75" style="position:absolute;margin-left:26.85pt;margin-top:27pt;width:1pt;height:1.4pt;z-index:-207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76" style="position:absolute;z-index:-206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77" style="position:absolute;z-index:-205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78" style="position:absolute;z-index:-204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079" style="position:absolute;margin-left:568.3pt;margin-top:24pt;width:3pt;height:4.4pt;z-index:-203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080" style="position:absolute;margin-left:567.4pt;margin-top:27pt;width:1.05pt;height:1.4pt;z-index:-202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081" style="position:absolute;z-index:-201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82" style="position:absolute;z-index:-200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083" style="position:absolute;z-index:-199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084" style="position:absolute;z-index:-198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085" style="position:absolute;z-index:-197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086" style="position:absolute;z-index:-196;mso-position-horizontal-relative:page;mso-position-vertical-relative:page" from="567.2pt,27.7pt" to="567.2pt,817.9pt" o:allowincell="f" strokeweight=".25397mm">
            <w10:wrap anchorx="page" anchory="page"/>
          </v:line>
        </w:pict>
      </w: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  <w:u w:val="single"/>
        </w:rPr>
        <w:t>Самообразование классных руководителей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2F84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2F84" w:rsidRDefault="00C12F84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540"/>
        <w:gridCol w:w="1120"/>
        <w:gridCol w:w="4340"/>
        <w:gridCol w:w="2040"/>
      </w:tblGrid>
      <w:tr w:rsidR="00C12F84" w:rsidRPr="00A80B52">
        <w:trPr>
          <w:trHeight w:val="25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6"/>
                <w:sz w:val="24"/>
                <w:szCs w:val="24"/>
              </w:rPr>
              <w:t>Ф.И.О.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0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88"/>
                <w:sz w:val="24"/>
                <w:szCs w:val="24"/>
              </w:rPr>
              <w:t>Тема самообразования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2F84" w:rsidRPr="00A80B52">
        <w:trPr>
          <w:trHeight w:val="30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86"/>
                <w:sz w:val="24"/>
                <w:szCs w:val="24"/>
              </w:rPr>
              <w:t>учителя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Маликова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«Развитие у учащихся в процессе формирования УУД»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Садуевна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Гусенова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Зульфия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«Использование  мультимедийных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презентаций  для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Гусеновна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повышения эффективности урока»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Салихилова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Патимат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«Использование  инновационных  технологий  на  уроке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Алиевна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литературы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Мухидинова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Зарема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«Развитие логического мышления на уроках математики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Раджабовна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начальных классах»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Базарганова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Патимат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«Нравственное воспитание учащихся старших классов»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Тагирова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Заира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«Информационный мир вокруг нас»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Мажидовна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w w:val="99"/>
                <w:sz w:val="24"/>
                <w:szCs w:val="24"/>
              </w:rPr>
              <w:t>Муртазалиева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Зарият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«Развитие познавательных интересов младших школьников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Иманшапиевна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на уроках и во внеурочной деятельности»</w:t>
            </w: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Набиева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Патина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«Совершенствование техники чтения в начальной школе»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Наваевна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Магомедова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Патина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 Портфолио как средство развития УУД»</w:t>
            </w:r>
          </w:p>
        </w:tc>
      </w:tr>
      <w:tr w:rsidR="00C12F84" w:rsidRPr="00A80B52"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Тагировна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Магомедова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Зайнаб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«Развитие творческих способностей учащихся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proofErr w:type="gramEnd"/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Бисултановна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внеклассной работе»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Гусейнова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Патимат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«Развитие сознательной дисциплины»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Эмирова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Мерзият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Методика работы по профессиональной ориентации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Махсудовна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старшеклассников»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Давудова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Зайбат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2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«</w:t>
            </w: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Формирования здорового образа жизни и профилактика</w:t>
            </w:r>
          </w:p>
        </w:tc>
      </w:tr>
      <w:tr w:rsidR="00C12F84" w:rsidRPr="00A80B52"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вредных привычек»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Исаева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Зубайжат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«Воспитание культуры поведения у учащихся»</w:t>
            </w:r>
          </w:p>
        </w:tc>
      </w:tr>
      <w:tr w:rsidR="00C12F84" w:rsidRPr="00A80B52">
        <w:trPr>
          <w:trHeight w:val="3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Зайнулаевна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2F84" w:rsidRPr="00A80B52">
        <w:trPr>
          <w:trHeight w:val="24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Абдулхамидова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«Развитие творческих способностей у детей младшего</w:t>
            </w:r>
          </w:p>
        </w:tc>
      </w:tr>
      <w:tr w:rsidR="00C12F84" w:rsidRPr="00A80B52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Нажабат Абубакаровна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школьного возраста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12F84">
          <w:pgSz w:w="11906" w:h="16838"/>
          <w:pgMar w:top="1440" w:right="720" w:bottom="1440" w:left="1580" w:header="720" w:footer="720" w:gutter="0"/>
          <w:cols w:space="720" w:equalWidth="0">
            <w:col w:w="9600"/>
          </w:cols>
          <w:noEndnote/>
        </w:sectPr>
      </w:pPr>
      <w:r w:rsidRPr="00A80B52">
        <w:rPr>
          <w:noProof/>
        </w:rPr>
        <w:pict>
          <v:rect id="_x0000_s1087" style="position:absolute;margin-left:.15pt;margin-top:-294.95pt;width:1pt;height:1pt;z-index:-19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88" style="position:absolute;margin-left:26.45pt;margin-top:-294.95pt;width:.95pt;height:1pt;z-index:-19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89" style="position:absolute;margin-left:159.9pt;margin-top:-294.95pt;width:.95pt;height:1pt;z-index:-19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0" style="position:absolute;margin-left:.15pt;margin-top:-266.85pt;width:1pt;height:.95pt;z-index:-19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1" style="position:absolute;margin-left:26.45pt;margin-top:-266.85pt;width:.95pt;height:.95pt;z-index:-191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2" style="position:absolute;margin-left:159.9pt;margin-top:-266.85pt;width:.95pt;height:.95pt;z-index:-19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3" style="position:absolute;margin-left:479.3pt;margin-top:-266.85pt;width:1pt;height:.95pt;z-index:-18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4" style="position:absolute;margin-left:.15pt;margin-top:-140.6pt;width:1pt;height:.95pt;z-index:-18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5" style="position:absolute;margin-left:26.45pt;margin-top:-140.6pt;width:.95pt;height:.95pt;z-index:-18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6" style="position:absolute;margin-left:159.9pt;margin-top:-140.6pt;width:.95pt;height:.95pt;z-index:-18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7" style="position:absolute;margin-left:.15pt;margin-top:-.7pt;width:1pt;height:.95pt;z-index:-18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8" style="position:absolute;margin-left:.15pt;margin-top:-.7pt;width:1pt;height:.95pt;z-index:-18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099" style="position:absolute;margin-left:26.45pt;margin-top:-.7pt;width:.95pt;height:.95pt;z-index:-18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00" style="position:absolute;margin-left:159.9pt;margin-top:-.7pt;width:.95pt;height:.95pt;z-index:-182;mso-position-horizontal-relative:text;mso-position-vertical-relative:text" o:allowincell="f" fillcolor="black" stroked="f"/>
        </w:pict>
      </w:r>
      <w:r w:rsidRPr="00A80B52">
        <w:rPr>
          <w:noProof/>
        </w:rPr>
        <w:pict>
          <v:line id="_x0000_s1101" style="position:absolute;z-index:-181;mso-position-horizontal-relative:text;mso-position-vertical-relative:text" from="-55pt,194.7pt" to="492.3pt,194.7pt" o:allowincell="f" strokeweight="3pt"/>
        </w:pict>
      </w:r>
      <w:r w:rsidRPr="00A80B52">
        <w:rPr>
          <w:noProof/>
        </w:rPr>
        <w:pict>
          <v:line id="_x0000_s1102" style="position:absolute;z-index:-180;mso-position-horizontal-relative:text;mso-position-vertical-relative:text" from="-52pt,192.8pt" to="489.3pt,192.8pt" o:allowincell="f" strokecolor="white" strokeweight=".72pt"/>
        </w:pict>
      </w:r>
      <w:r w:rsidRPr="00A80B52">
        <w:rPr>
          <w:noProof/>
        </w:rPr>
        <w:pict>
          <v:line id="_x0000_s1103" style="position:absolute;z-index:-179;mso-position-horizontal-relative:text;mso-position-vertical-relative:text" from="-51.25pt,192.1pt" to="488.55pt,192.1pt" o:allowincell="f" strokeweight=".25397mm"/>
        </w:pict>
      </w:r>
    </w:p>
    <w:p w:rsidR="00C12F84" w:rsidRDefault="00A80B52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  <w:bookmarkStart w:id="5" w:name="page9"/>
      <w:bookmarkEnd w:id="5"/>
      <w:r w:rsidRPr="00A80B52">
        <w:rPr>
          <w:noProof/>
        </w:rPr>
        <w:lastRenderedPageBreak/>
        <w:pict>
          <v:rect id="_x0000_s1104" style="position:absolute;left:0;text-align:left;margin-left:24pt;margin-top:24pt;width:3pt;height:4.4pt;z-index:-178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105" style="position:absolute;left:0;text-align:left;margin-left:26.85pt;margin-top:27pt;width:1pt;height:1.4pt;z-index:-177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106" style="position:absolute;left:0;text-align:left;z-index:-176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07" style="position:absolute;left:0;text-align:left;z-index:-175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108" style="position:absolute;left:0;text-align:left;z-index:-174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109" style="position:absolute;left:0;text-align:left;margin-left:568.3pt;margin-top:24pt;width:3pt;height:4.4pt;z-index:-173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110" style="position:absolute;left:0;text-align:left;margin-left:567.4pt;margin-top:27pt;width:1.05pt;height:1.4pt;z-index:-172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111" style="position:absolute;left:0;text-align:left;z-index:-171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12" style="position:absolute;left:0;text-align:left;z-index:-170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113" style="position:absolute;left:0;text-align:left;z-index:-169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114" style="position:absolute;left:0;text-align:left;z-index:-168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15" style="position:absolute;left:0;text-align:left;z-index:-167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116" style="position:absolute;left:0;text-align:left;z-index:-166;mso-position-horizontal-relative:page;mso-position-vertical-relative:page" from="567.2pt,27.7pt" to="567.2pt,817.9pt" o:allowincell="f" strokeweight=".25397mm">
            <w10:wrap anchorx="page" anchory="page"/>
          </v:line>
        </w:pict>
      </w:r>
      <w:r w:rsidR="003F4723">
        <w:rPr>
          <w:rFonts w:ascii="Arial" w:hAnsi="Arial" w:cs="Arial"/>
          <w:i/>
          <w:iCs/>
          <w:sz w:val="28"/>
          <w:szCs w:val="28"/>
        </w:rPr>
        <w:t>Направления деятельности МО классных руководителей</w:t>
      </w:r>
    </w:p>
    <w:p w:rsidR="00C12F84" w:rsidRDefault="00A80B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rect id="_x0000_s1117" style="position:absolute;margin-left:.15pt;margin-top:28.75pt;width:1pt;height:1pt;z-index:-16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18" style="position:absolute;margin-left:.15pt;margin-top:28.75pt;width:1pt;height:1pt;z-index:-16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19" style="position:absolute;margin-left:27.75pt;margin-top:28.75pt;width:1pt;height:1pt;z-index:-16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0" style="position:absolute;margin-left:140.35pt;margin-top:28.75pt;width:.95pt;height:1pt;z-index:-16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1" style="position:absolute;margin-left:331.5pt;margin-top:28.75pt;width:.95pt;height:1pt;z-index:-161;mso-position-horizontal-relative:text;mso-position-vertical-relative:text" o:allowincell="f" fillcolor="black" stroked="f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260"/>
        <w:gridCol w:w="3820"/>
        <w:gridCol w:w="2940"/>
        <w:gridCol w:w="30"/>
      </w:tblGrid>
      <w:tr w:rsidR="00C12F84" w:rsidRPr="00A80B52">
        <w:trPr>
          <w:trHeight w:val="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2"/>
                <w:sz w:val="24"/>
                <w:szCs w:val="24"/>
              </w:rPr>
              <w:t>Основные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Задачи деятельности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0"/>
                <w:sz w:val="24"/>
                <w:szCs w:val="24"/>
              </w:rPr>
              <w:t>Средства реализации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2"/>
                <w:sz w:val="24"/>
                <w:szCs w:val="24"/>
              </w:rPr>
              <w:t>направления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1"/>
                <w:sz w:val="24"/>
                <w:szCs w:val="24"/>
              </w:rPr>
              <w:t>задач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Методическая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 Обеспечить теоретическую,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Чтение книг,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работа,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методическую и психологическую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методических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способствующая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готовность педагогов к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материалов по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составлению планов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использованию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работы в классах.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системного подхода 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3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процесса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 Содействовать осознанию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8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педагогами необходимости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осуществления педагогической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Консультации;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логики в их деятельности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основе системного и личностно-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Практикумы;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ориентированного подходов в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организации учебно-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воспитательного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процесса.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3.Способствовать развитию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системного качества в мышлении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действиях педагога.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 Способствовать приобретению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теоретических знаний для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проведения психолого-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педагогической диагностики с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целью изучения личности ученика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 коллектива учащихся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Изучение и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 Изучить состояние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Комплексное изучение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межличностных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отношений.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личности школьника (по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3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личности ребенка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 Изучить причины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ступеням обучения),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(совместно с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трудновоспитуемости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сопоставить его развитие,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социальной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 Выявить профессиональную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его ценностные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2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службой)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ориентацию учащихся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ориентиры с моделью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 Способствовать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идеала выпускника;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удовлетворенности учащихся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Создание банка методик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жизнедеятельностью в классе и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изучения личности;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3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Практикум по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3"/>
                <w:szCs w:val="23"/>
              </w:rPr>
              <w:t>5. Изучить индивидуальные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3"/>
                <w:szCs w:val="23"/>
              </w:rPr>
              <w:t>профессиональной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ребенка.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ориентации;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«Диагностическая работа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«Кто есть кто».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Работа с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 Организация взаимодействия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Семинар-практикум: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и школы.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«Система работы с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3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 Осуществление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семьей»;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дифференцированного подхода в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Консультация: «Тематика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с родителями.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родительских собраний 1-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2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 Ознакомление со стилями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10 классах»;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педагогического общения с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Консультация: «Формы,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родителями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функции и задачи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взаимодействия педагогов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rect id="_x0000_s1122" style="position:absolute;margin-left:.15pt;margin-top:-568.9pt;width:1pt;height:1pt;z-index:-16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3" style="position:absolute;margin-left:27.75pt;margin-top:-568.9pt;width:1pt;height:1pt;z-index:-15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4" style="position:absolute;margin-left:478.75pt;margin-top:-568.9pt;width:.95pt;height:1pt;z-index:-15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5" style="position:absolute;margin-left:.15pt;margin-top:-458.05pt;width:1pt;height:1pt;z-index:-15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6" style="position:absolute;margin-left:27.75pt;margin-top:-458.05pt;width:1pt;height:1pt;z-index:-15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7" style="position:absolute;margin-left:478.75pt;margin-top:-458.05pt;width:.95pt;height:1pt;z-index:-15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8" style="position:absolute;margin-left:.15pt;margin-top:-416.15pt;width:1pt;height:1pt;z-index:-15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29" style="position:absolute;margin-left:27.75pt;margin-top:-416.15pt;width:1pt;height:1pt;z-index:-15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0" style="position:absolute;margin-left:478.75pt;margin-top:-416.15pt;width:.95pt;height:1pt;z-index:-15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1" style="position:absolute;margin-left:.15pt;margin-top:-304.8pt;width:1pt;height:1pt;z-index:-151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2" style="position:absolute;margin-left:27.75pt;margin-top:-304.8pt;width:1pt;height:1pt;z-index:-15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3" style="position:absolute;margin-left:478.75pt;margin-top:-304.8pt;width:.95pt;height:1pt;z-index:-14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4" style="position:absolute;margin-left:.15pt;margin-top:-276.6pt;width:1pt;height:1pt;z-index:-14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5" style="position:absolute;margin-left:27.75pt;margin-top:-276.6pt;width:1pt;height:1pt;z-index:-14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6" style="position:absolute;margin-left:478.75pt;margin-top:-276.6pt;width:.95pt;height:1pt;z-index:-14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7" style="position:absolute;margin-left:.15pt;margin-top:-248.5pt;width:1pt;height:1pt;z-index:-14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8" style="position:absolute;margin-left:27.75pt;margin-top:-248.5pt;width:1pt;height:1pt;z-index:-14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39" style="position:absolute;margin-left:478.75pt;margin-top:-248.5pt;width:.95pt;height:1pt;z-index:-14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0" style="position:absolute;margin-left:.15pt;margin-top:-192.8pt;width:1pt;height:.95pt;z-index:-14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1" style="position:absolute;margin-left:27.75pt;margin-top:-192.8pt;width:1pt;height:.95pt;z-index:-141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2" style="position:absolute;margin-left:478.75pt;margin-top:-192.8pt;width:.95pt;height:.95pt;z-index:-14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3" style="position:absolute;margin-left:.15pt;margin-top:-97.3pt;width:1pt;height:1pt;z-index:-13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4" style="position:absolute;margin-left:27.75pt;margin-top:-97.3pt;width:1pt;height:1pt;z-index:-13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5" style="position:absolute;margin-left:478.75pt;margin-top:-97.3pt;width:.95pt;height:1pt;z-index:-13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6" style="position:absolute;margin-left:.15pt;margin-top:-55.3pt;width:1pt;height:1pt;z-index:-13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7" style="position:absolute;margin-left:27.75pt;margin-top:-55.3pt;width:1pt;height:1pt;z-index:-13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8" style="position:absolute;margin-left:478.75pt;margin-top:-55.3pt;width:.95pt;height:1pt;z-index:-13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49" style="position:absolute;margin-left:.15pt;margin-top:-.7pt;width:1pt;height:.95pt;z-index:-13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50" style="position:absolute;margin-left:.15pt;margin-top:-.7pt;width:1pt;height:.95pt;z-index:-13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51" style="position:absolute;margin-left:27.75pt;margin-top:-.7pt;width:1pt;height:.95pt;z-index:-131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52" style="position:absolute;margin-left:140.35pt;margin-top:-.7pt;width:.95pt;height:.95pt;z-index:-13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53" style="position:absolute;margin-left:331.5pt;margin-top:-.7pt;width:.95pt;height:.95pt;z-index:-129;mso-position-horizontal-relative:text;mso-position-vertical-relative:text" o:allowincell="f" fillcolor="black" stroked="f"/>
        </w:pict>
      </w:r>
      <w:r w:rsidRPr="00A80B52">
        <w:rPr>
          <w:noProof/>
        </w:rPr>
        <w:pict>
          <v:line id="_x0000_s1154" style="position:absolute;z-index:-128;mso-position-horizontal-relative:text;mso-position-vertical-relative:text" from="-55pt,35.9pt" to="492.3pt,35.9pt" o:allowincell="f" strokeweight="3pt"/>
        </w:pict>
      </w:r>
      <w:r w:rsidRPr="00A80B52">
        <w:rPr>
          <w:noProof/>
        </w:rPr>
        <w:pict>
          <v:line id="_x0000_s1155" style="position:absolute;z-index:-127;mso-position-horizontal-relative:text;mso-position-vertical-relative:text" from="-52pt,34.05pt" to="489.3pt,34.05pt" o:allowincell="f" strokecolor="white" strokeweight=".72pt"/>
        </w:pict>
      </w:r>
      <w:r w:rsidRPr="00A80B52">
        <w:rPr>
          <w:noProof/>
        </w:rPr>
        <w:pict>
          <v:line id="_x0000_s1156" style="position:absolute;z-index:-126;mso-position-horizontal-relative:text;mso-position-vertical-relative:text" from="-51.25pt,33.35pt" to="488.55pt,33.35pt" o:allowincell="f" strokeweight=".25397mm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C12F84">
          <w:pgSz w:w="11906" w:h="16838"/>
          <w:pgMar w:top="1382" w:right="740" w:bottom="952" w:left="1580" w:header="720" w:footer="720" w:gutter="0"/>
          <w:cols w:space="720" w:equalWidth="0">
            <w:col w:w="95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040"/>
        <w:gridCol w:w="560"/>
        <w:gridCol w:w="2260"/>
        <w:gridCol w:w="300"/>
        <w:gridCol w:w="3520"/>
        <w:gridCol w:w="2940"/>
        <w:gridCol w:w="160"/>
        <w:gridCol w:w="80"/>
        <w:gridCol w:w="20"/>
      </w:tblGrid>
      <w:tr w:rsidR="00C12F84" w:rsidRPr="00A80B52">
        <w:trPr>
          <w:trHeight w:val="69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  <w:bookmarkStart w:id="6" w:name="page11"/>
            <w:bookmarkEnd w:id="6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564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68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 родителей»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Развитие творческого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Семинары;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потенциала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ребенка.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Беседы;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Способствовать становлению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здорового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образа жизни.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Круглые столы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Определение стратегии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7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индивидуального развития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ребенка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24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Проведение досуговой работы в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300"/>
        </w:trPr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1230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12F84" w:rsidRPr="00A80B52">
        <w:trPr>
          <w:trHeight w:val="89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rect id="_x0000_s1157" style="position:absolute;margin-left:55.15pt;margin-top:-719.05pt;width:1pt;height:1pt;z-index:-12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58" style="position:absolute;margin-left:82.75pt;margin-top:-719.05pt;width:1pt;height:1pt;z-index:-12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59" style="position:absolute;margin-left:533.75pt;margin-top:-719.05pt;width:.95pt;height:1pt;z-index:-12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0" style="position:absolute;margin-left:55.15pt;margin-top:-690.95pt;width:1pt;height:1pt;z-index:-12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1" style="position:absolute;margin-left:82.75pt;margin-top:-690.95pt;width:1pt;height:1pt;z-index:-121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2" style="position:absolute;margin-left:533.75pt;margin-top:-690.95pt;width:.95pt;height:1pt;z-index:-12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3" style="position:absolute;margin-left:55.15pt;margin-top:-649.05pt;width:1pt;height:.95pt;z-index:-11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4" style="position:absolute;margin-left:82.75pt;margin-top:-649.05pt;width:1pt;height:.95pt;z-index:-11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5" style="position:absolute;margin-left:533.75pt;margin-top:-649.05pt;width:.95pt;height:.95pt;z-index:-11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66" style="position:absolute;margin-left:2.85pt;margin-top:-790.9pt;width:1pt;height:1.45pt;z-index:-116;mso-position-horizontal-relative:text;mso-position-vertical-relative:text" o:allowincell="f" stroked="f"/>
        </w:pict>
      </w:r>
      <w:r w:rsidRPr="00A80B52">
        <w:rPr>
          <w:noProof/>
        </w:rPr>
        <w:pict>
          <v:line id="_x0000_s1167" style="position:absolute;z-index:-115;mso-position-horizontal-relative:text;mso-position-vertical-relative:text" from="3pt,-790.55pt" to="544.3pt,-790.55pt" o:allowincell="f" strokecolor="white" strokeweight=".72pt"/>
        </w:pict>
      </w:r>
      <w:r w:rsidRPr="00A80B52">
        <w:rPr>
          <w:noProof/>
        </w:rPr>
        <w:pict>
          <v:rect id="_x0000_s1168" style="position:absolute;margin-left:543.4pt;margin-top:-790.9pt;width:1.05pt;height:1.45pt;z-index:-114;mso-position-horizontal-relative:text;mso-position-vertical-relative:text" o:allowincell="f" stroked="f"/>
        </w:pict>
      </w:r>
      <w:r w:rsidRPr="00A80B52">
        <w:rPr>
          <w:noProof/>
        </w:rPr>
        <w:pict>
          <v:line id="_x0000_s1169" style="position:absolute;z-index:-113;mso-position-horizontal-relative:text;mso-position-vertical-relative:text" from="3.35pt,-789.45pt" to="3.35pt,-3pt" o:allowincell="f" strokecolor="white" strokeweight=".25397mm"/>
        </w:pict>
      </w:r>
      <w:r w:rsidRPr="00A80B52">
        <w:rPr>
          <w:noProof/>
        </w:rPr>
        <w:pict>
          <v:line id="_x0000_s1170" style="position:absolute;z-index:-112;mso-position-horizontal-relative:text;mso-position-vertical-relative:text" from="543.95pt,-789.45pt" to="543.95pt,-3pt" o:allowincell="f" strokecolor="white" strokeweight=".72pt"/>
        </w:pict>
      </w:r>
      <w:r w:rsidRPr="00A80B52">
        <w:rPr>
          <w:noProof/>
        </w:rPr>
        <w:pict>
          <v:line id="_x0000_s1171" style="position:absolute;z-index:-111;mso-position-horizontal-relative:text;mso-position-vertical-relative:text" from="3pt,-3.35pt" to="544.3pt,-3.35pt" o:allowincell="f" strokecolor="white" strokeweight=".72pt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C12F84">
          <w:pgSz w:w="11906" w:h="16838"/>
          <w:pgMar w:top="480" w:right="480" w:bottom="203" w:left="480" w:header="720" w:footer="720" w:gutter="0"/>
          <w:cols w:space="720" w:equalWidth="0">
            <w:col w:w="10940"/>
          </w:cols>
          <w:noEndnote/>
        </w:sectPr>
      </w:pPr>
    </w:p>
    <w:p w:rsidR="00C12F84" w:rsidRDefault="00A80B52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  <w:bookmarkStart w:id="7" w:name="page13"/>
      <w:bookmarkEnd w:id="7"/>
      <w:r w:rsidRPr="00A80B52">
        <w:rPr>
          <w:noProof/>
        </w:rPr>
        <w:lastRenderedPageBreak/>
        <w:pict>
          <v:rect id="_x0000_s1172" style="position:absolute;margin-left:24pt;margin-top:24pt;width:3pt;height:4.4pt;z-index:-110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173" style="position:absolute;margin-left:26.85pt;margin-top:27pt;width:1pt;height:1.4pt;z-index:-109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174" style="position:absolute;z-index:-108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75" style="position:absolute;z-index:-107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176" style="position:absolute;z-index:-106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177" style="position:absolute;margin-left:568.3pt;margin-top:24pt;width:3pt;height:4.4pt;z-index:-105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178" style="position:absolute;margin-left:567.4pt;margin-top:27pt;width:1.05pt;height:1.4pt;z-index:-104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179" style="position:absolute;z-index:-103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80" style="position:absolute;z-index:-102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181" style="position:absolute;z-index:-101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182" style="position:absolute;z-index:-100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83" style="position:absolute;z-index:-99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184" style="position:absolute;z-index:-98;mso-position-horizontal-relative:page;mso-position-vertical-relative:page" from="567.2pt,27.7pt" to="567.2pt,817.9pt" o:allowincell="f" strokeweight=".25397mm">
            <w10:wrap anchorx="page" anchory="page"/>
          </v:line>
        </w:pict>
      </w:r>
    </w:p>
    <w:p w:rsidR="00C12F84" w:rsidRDefault="003F4723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8"/>
          <w:szCs w:val="28"/>
        </w:rPr>
        <w:t>Организация контроля внутри МО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2F84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2F84" w:rsidRDefault="00C12F84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920"/>
        <w:gridCol w:w="3480"/>
        <w:gridCol w:w="1560"/>
        <w:gridCol w:w="2060"/>
      </w:tblGrid>
      <w:tr w:rsidR="00C12F84" w:rsidRPr="00A80B52">
        <w:trPr>
          <w:trHeight w:val="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5"/>
                <w:sz w:val="24"/>
                <w:szCs w:val="24"/>
              </w:rPr>
              <w:t>Форма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9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Цель контроля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6"/>
                <w:sz w:val="24"/>
                <w:szCs w:val="24"/>
              </w:rPr>
              <w:t>Ответственный</w:t>
            </w:r>
          </w:p>
        </w:tc>
      </w:tr>
      <w:tr w:rsidR="00C12F84" w:rsidRPr="00A80B52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3"/>
                <w:sz w:val="24"/>
                <w:szCs w:val="24"/>
              </w:rPr>
              <w:t>контроля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Проверка воспитательных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Первое 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 Проверка журналов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второе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часы).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Посещение внеклассных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мероприятий, уроков, классных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часов у педагогов, входящих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состав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МО.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Организация выполнения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Первое и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воспитательной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второе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Диагностирование данных.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1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Контроль за выполнением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ЗУНов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воспитательного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плана. Анализ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(знаний,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проделанной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умений,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навыков)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rect id="_x0000_s1185" style="position:absolute;margin-left:.15pt;margin-top:-.7pt;width:1pt;height:.95pt;z-index:-9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86" style="position:absolute;margin-left:.15pt;margin-top:-.7pt;width:1pt;height:.95pt;z-index:-9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87" style="position:absolute;margin-left:27.65pt;margin-top:-.7pt;width:1pt;height:.95pt;z-index:-9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88" style="position:absolute;margin-left:123.75pt;margin-top:-.7pt;width:1pt;height:.95pt;z-index:-9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89" style="position:absolute;margin-left:298pt;margin-top:-.7pt;width:1pt;height:.95pt;z-index:-9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190" style="position:absolute;margin-left:376pt;margin-top:-.7pt;width:1pt;height:.95pt;z-index:-92;mso-position-horizontal-relative:text;mso-position-vertical-relative:text" o:allowincell="f" fillcolor="black" stroked="f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120"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i/>
          <w:iCs/>
          <w:sz w:val="24"/>
          <w:szCs w:val="24"/>
          <w:u w:val="single"/>
          <w:lang w:val="ru-RU"/>
        </w:rPr>
        <w:t>Мы стремимся, чтобы наши ученики отвечали требованиям модели выпускника, а именно…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right="10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Это человек, призванный решать личные, социальные и производственные проблемы с позиции глобального мышления, ощущая себя гражданином мира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60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53" w:lineRule="auto"/>
        <w:ind w:left="840" w:right="10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Это законопослушный гражданин своего Отечества, т.е. человек, ощущающий и переживающий ответственность за состояние того общества, в котором он живет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53" w:lineRule="auto"/>
        <w:ind w:left="840" w:right="10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Это гражданин маленькой Родины, той земли и традиций, в которых он родился и живет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43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55" w:lineRule="auto"/>
        <w:ind w:left="840" w:right="10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Это ученик МКОУ СОШ №9, следовательно, признает Устав и стиль жизни этой школы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39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Это член своего класса, детского и молодежного, способный к саморазвитию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77" w:lineRule="exact"/>
        <w:rPr>
          <w:rFonts w:ascii="Symbol" w:hAnsi="Symbol" w:cs="Symbol"/>
          <w:sz w:val="24"/>
          <w:szCs w:val="24"/>
          <w:lang w:val="ru-RU"/>
        </w:rPr>
      </w:pPr>
    </w:p>
    <w:p w:rsidR="00C12F84" w:rsidRPr="00A80B52" w:rsidRDefault="003F4723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53" w:lineRule="auto"/>
        <w:ind w:left="840" w:right="100" w:hanging="358"/>
        <w:jc w:val="both"/>
        <w:rPr>
          <w:rFonts w:ascii="Symbol" w:hAnsi="Symbol" w:cs="Symbol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Это неповторимая индивидуальность, которая живет в своем мире, реализует себя в социальных ролях, которые ей доступны. </w: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C12F84" w:rsidRPr="00A80B52">
          <w:pgSz w:w="11906" w:h="16838"/>
          <w:pgMar w:top="1440" w:right="740" w:bottom="1440" w:left="1580" w:header="720" w:footer="720" w:gutter="0"/>
          <w:cols w:space="720" w:equalWidth="0">
            <w:col w:w="9580"/>
          </w:cols>
          <w:noEndnote/>
        </w:sectPr>
      </w:pPr>
      <w:r w:rsidRPr="00A80B52">
        <w:rPr>
          <w:noProof/>
        </w:rPr>
        <w:pict>
          <v:line id="_x0000_s1191" style="position:absolute;z-index:-91;mso-position-horizontal-relative:text;mso-position-vertical-relative:text" from="-55pt,161.4pt" to="492.3pt,161.4pt" o:allowincell="f" strokeweight="3pt"/>
        </w:pict>
      </w:r>
      <w:r w:rsidRPr="00A80B52">
        <w:rPr>
          <w:noProof/>
        </w:rPr>
        <w:pict>
          <v:line id="_x0000_s1192" style="position:absolute;z-index:-90;mso-position-horizontal-relative:text;mso-position-vertical-relative:text" from="-52pt,159.55pt" to="489.3pt,159.55pt" o:allowincell="f" strokecolor="white" strokeweight=".72pt"/>
        </w:pict>
      </w:r>
      <w:r w:rsidRPr="00A80B52">
        <w:rPr>
          <w:noProof/>
        </w:rPr>
        <w:pict>
          <v:line id="_x0000_s1193" style="position:absolute;z-index:-89;mso-position-horizontal-relative:text;mso-position-vertical-relative:text" from="-51.25pt,158.8pt" to="488.55pt,158.8pt" o:allowincell="f" strokeweight=".25397mm"/>
        </w:pic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/>
          <w:sz w:val="24"/>
          <w:szCs w:val="24"/>
          <w:lang w:val="ru-RU"/>
        </w:rPr>
      </w:pPr>
      <w:bookmarkStart w:id="8" w:name="page15"/>
      <w:bookmarkEnd w:id="8"/>
      <w:r w:rsidRPr="00A80B52">
        <w:rPr>
          <w:noProof/>
        </w:rPr>
        <w:lastRenderedPageBreak/>
        <w:pict>
          <v:rect id="_x0000_s1194" style="position:absolute;margin-left:24pt;margin-top:24pt;width:3pt;height:4.4pt;z-index:-88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195" style="position:absolute;margin-left:26.85pt;margin-top:27pt;width:1pt;height:1.4pt;z-index:-87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196" style="position:absolute;z-index:-86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197" style="position:absolute;z-index:-85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198" style="position:absolute;z-index:-84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199" style="position:absolute;margin-left:568.3pt;margin-top:24pt;width:3pt;height:4.4pt;z-index:-83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200" style="position:absolute;margin-left:567.4pt;margin-top:27pt;width:1.05pt;height:1.4pt;z-index:-82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201" style="position:absolute;z-index:-81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202" style="position:absolute;z-index:-80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203" style="position:absolute;z-index:-79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204" style="position:absolute;z-index:-78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205" style="position:absolute;z-index:-77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206" style="position:absolute;z-index:-76;mso-position-horizontal-relative:page;mso-position-vertical-relative:page" from="567.2pt,27.7pt" to="567.2pt,817.9pt" o:allowincell="f" strokeweight=".25397mm">
            <w10:wrap anchorx="page" anchory="page"/>
          </v:line>
        </w:pict>
      </w: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5980" w:right="560" w:firstLine="1584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lang w:val="ru-RU"/>
        </w:rPr>
        <w:t>Утверждаю Директор МКОУ СОШ№9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autoSpaceDE w:val="0"/>
        <w:autoSpaceDN w:val="0"/>
        <w:adjustRightInd w:val="0"/>
        <w:spacing w:after="0" w:line="240" w:lineRule="auto"/>
        <w:ind w:left="578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lang w:val="ru-RU"/>
        </w:rPr>
        <w:t>_____________Мирзаев М.М.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77" w:lineRule="auto"/>
        <w:ind w:left="260" w:right="2700" w:firstLine="2681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8"/>
          <w:szCs w:val="28"/>
          <w:lang w:val="ru-RU"/>
        </w:rPr>
        <w:t>План работы ШМО классных руководителей на 2017-2018 учебный год</w: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noProof/>
        </w:rPr>
        <w:pict>
          <v:rect id="_x0000_s1207" style="position:absolute;margin-left:.15pt;margin-top:39.85pt;width:1pt;height:1pt;z-index:-7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08" style="position:absolute;margin-left:.15pt;margin-top:39.85pt;width:1pt;height:1pt;z-index:-7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09" style="position:absolute;margin-left:28.15pt;margin-top:39.85pt;width:.95pt;height:1pt;z-index:-7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0" style="position:absolute;margin-left:91.35pt;margin-top:39.85pt;width:1pt;height:1pt;z-index:-7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1" style="position:absolute;margin-left:358.95pt;margin-top:39.85pt;width:1pt;height:1pt;z-index:-71;mso-position-horizontal-relative:text;mso-position-vertical-relative:text" o:allowincell="f" fillcolor="black" stroked="f"/>
        </w:pic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280"/>
        <w:gridCol w:w="440"/>
        <w:gridCol w:w="1160"/>
        <w:gridCol w:w="200"/>
        <w:gridCol w:w="620"/>
        <w:gridCol w:w="1020"/>
        <w:gridCol w:w="380"/>
        <w:gridCol w:w="1140"/>
        <w:gridCol w:w="380"/>
        <w:gridCol w:w="2280"/>
      </w:tblGrid>
      <w:tr w:rsidR="00C12F84" w:rsidRPr="00A80B52">
        <w:trPr>
          <w:trHeight w:val="26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1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w w:val="98"/>
                <w:sz w:val="24"/>
                <w:szCs w:val="24"/>
              </w:rPr>
              <w:t>Тематика заседания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 xml:space="preserve">Заседание ШМО № </w:t>
            </w:r>
            <w:r w:rsidRPr="00A80B52">
              <w:rPr>
                <w:rFonts w:ascii="Arial" w:hAnsi="Arial" w:cs="Arial"/>
                <w:sz w:val="24"/>
                <w:szCs w:val="24"/>
                <w:u w:val="single"/>
              </w:rPr>
              <w:t>1 (Инструктивно-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2F84" w:rsidRPr="00A80B52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  <w:u w:val="single"/>
              </w:rPr>
              <w:t>методическое совещание)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  <w:u w:val="single"/>
              </w:rPr>
              <w:t>Тема</w:t>
            </w:r>
            <w:r w:rsidRPr="00A80B52">
              <w:rPr>
                <w:rFonts w:ascii="Arial" w:hAnsi="Arial" w:cs="Arial"/>
                <w:i/>
                <w:iCs/>
                <w:sz w:val="24"/>
                <w:szCs w:val="24"/>
                <w:u w:val="single"/>
              </w:rPr>
              <w:t>:</w:t>
            </w:r>
            <w:r w:rsidRPr="00A80B5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80B52">
              <w:rPr>
                <w:rFonts w:ascii="Arial" w:hAnsi="Arial" w:cs="Arial"/>
                <w:i/>
                <w:iCs/>
                <w:color w:val="333333"/>
                <w:sz w:val="24"/>
                <w:szCs w:val="24"/>
              </w:rPr>
              <w:t>Организация работы классных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Arial" w:hAnsi="Arial" w:cs="Arial"/>
                <w:i/>
                <w:iCs/>
                <w:color w:val="333333"/>
                <w:sz w:val="24"/>
                <w:szCs w:val="24"/>
                <w:lang w:val="ru-RU"/>
              </w:rPr>
              <w:t xml:space="preserve">руководителей на 2017-2018 уч. г. </w:t>
            </w:r>
            <w:r w:rsidRPr="00A80B5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Поиск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эффективных решений (круглый стол)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1. Анализ работы ШМО классных руководителей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2016-2017 учебный год.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  Утверждение  плана  работы  на  2017-2018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школы,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w w:val="99"/>
                <w:sz w:val="24"/>
                <w:szCs w:val="24"/>
              </w:rPr>
              <w:t>основные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воспитательной работы на 2017-2018 учеб</w:t>
            </w:r>
            <w:proofErr w:type="gramStart"/>
            <w:r w:rsidRPr="00A80B52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.</w:t>
            </w:r>
            <w:proofErr w:type="gramEnd"/>
            <w:r w:rsidRPr="00A80B52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0B52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г</w:t>
            </w:r>
            <w:proofErr w:type="gramEnd"/>
            <w:r w:rsidRPr="00A80B52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од.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  Составление  графика  открытых  классных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 xml:space="preserve"> и мероприятий.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5. Утверждение</w:t>
            </w:r>
          </w:p>
        </w:tc>
        <w:tc>
          <w:tcPr>
            <w:tcW w:w="35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планов воспитательной работы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6.   Работа   классных   руководителей   по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профилактике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дорожно-транспортного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травматизма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классных   руководителей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гражданско-патриотическому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воспитанию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31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школьников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4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4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 xml:space="preserve">1.Заседание ШМО № 2 </w:t>
            </w:r>
            <w:r w:rsidRPr="00A80B52">
              <w:rPr>
                <w:rFonts w:ascii="Arial" w:hAnsi="Arial" w:cs="Arial"/>
                <w:sz w:val="24"/>
                <w:szCs w:val="24"/>
                <w:u w:val="single"/>
              </w:rPr>
              <w:t>(Мастерская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12F84" w:rsidRPr="00A80B52">
        <w:trPr>
          <w:trHeight w:val="2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  <w:u w:val="single"/>
              </w:rPr>
              <w:t>педагогического опыта)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w w:val="96"/>
                <w:sz w:val="24"/>
                <w:szCs w:val="24"/>
                <w:u w:val="single"/>
              </w:rPr>
              <w:t>Тема:</w:t>
            </w:r>
            <w:r w:rsidRPr="00A80B52">
              <w:rPr>
                <w:rFonts w:ascii="Arial" w:hAnsi="Arial" w:cs="Arial"/>
                <w:w w:val="96"/>
                <w:sz w:val="24"/>
                <w:szCs w:val="24"/>
              </w:rPr>
              <w:t xml:space="preserve"> </w:t>
            </w:r>
            <w:r w:rsidRPr="00A80B52">
              <w:rPr>
                <w:rFonts w:ascii="Arial" w:hAnsi="Arial" w:cs="Arial"/>
                <w:i/>
                <w:iCs/>
                <w:w w:val="96"/>
                <w:sz w:val="24"/>
                <w:szCs w:val="24"/>
              </w:rPr>
              <w:t>Система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4"/>
                <w:sz w:val="24"/>
                <w:szCs w:val="24"/>
              </w:rPr>
              <w:t>работы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классных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6"/>
                <w:sz w:val="24"/>
                <w:szCs w:val="24"/>
              </w:rPr>
              <w:t>руководителей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по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sz w:val="24"/>
                <w:szCs w:val="24"/>
              </w:rPr>
              <w:t>правовому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6"/>
                <w:sz w:val="24"/>
                <w:szCs w:val="24"/>
              </w:rPr>
              <w:t>воспитанию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Arial" w:hAnsi="Arial" w:cs="Arial"/>
                <w:i/>
                <w:iCs/>
                <w:w w:val="93"/>
                <w:sz w:val="24"/>
                <w:szCs w:val="24"/>
              </w:rPr>
              <w:t>обучающихся</w:t>
            </w:r>
            <w:proofErr w:type="gramEnd"/>
            <w:r w:rsidRPr="00A80B52">
              <w:rPr>
                <w:rFonts w:ascii="Arial" w:hAnsi="Arial" w:cs="Arial"/>
                <w:i/>
                <w:iCs/>
                <w:w w:val="93"/>
                <w:sz w:val="24"/>
                <w:szCs w:val="24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1. Итоги воспитательной работы за 1-ю четверть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(отчеты классных руководителей)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2.Влияние духовно-нравственного воспитания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7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формирование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дружеских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коллективе </w:t>
            </w:r>
            <w:r w:rsidRPr="00A80B52">
              <w:rPr>
                <w:rFonts w:ascii="Arial" w:hAnsi="Arial" w:cs="Arial"/>
                <w:i/>
                <w:iCs/>
                <w:sz w:val="24"/>
                <w:szCs w:val="24"/>
                <w:lang w:val="ru-RU"/>
              </w:rPr>
              <w:t>(из   опыта   работы   классных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8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i/>
                <w:iCs/>
                <w:w w:val="92"/>
                <w:sz w:val="24"/>
                <w:szCs w:val="24"/>
              </w:rPr>
              <w:t>руководителей)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3.Система работы классных руководителей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F84" w:rsidRPr="00A80B52">
        <w:trPr>
          <w:trHeight w:val="27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профилактике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rect id="_x0000_s1212" style="position:absolute;margin-left:.15pt;margin-top:-194.4pt;width:1pt;height:1pt;z-index:-70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3" style="position:absolute;margin-left:28.15pt;margin-top:-194.4pt;width:.95pt;height:1pt;z-index:-6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4" style="position:absolute;margin-left:91.35pt;margin-top:-194.4pt;width:1pt;height:1pt;z-index:-6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5" style="position:absolute;margin-left:358.95pt;margin-top:-194.4pt;width:1pt;height:1pt;z-index:-6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6" style="position:absolute;margin-left:.15pt;margin-top:-.7pt;width:1pt;height:.95pt;z-index:-6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7" style="position:absolute;margin-left:.15pt;margin-top:-.7pt;width:1pt;height:.95pt;z-index:-65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8" style="position:absolute;margin-left:28.15pt;margin-top:-.7pt;width:.95pt;height:.95pt;z-index:-64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19" style="position:absolute;margin-left:91.35pt;margin-top:-.7pt;width:1pt;height:.95pt;z-index:-63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20" style="position:absolute;margin-left:358.95pt;margin-top:-.7pt;width:1pt;height:.95pt;z-index:-62;mso-position-horizontal-relative:text;mso-position-vertical-relative:text" o:allowincell="f" fillcolor="black" stroked="f"/>
        </w:pict>
      </w:r>
      <w:r w:rsidRPr="00A80B52">
        <w:rPr>
          <w:noProof/>
        </w:rPr>
        <w:pict>
          <v:line id="_x0000_s1221" style="position:absolute;z-index:-61;mso-position-horizontal-relative:text;mso-position-vertical-relative:text" from="-55pt,33.3pt" to="492.3pt,33.3pt" o:allowincell="f" strokeweight="3pt"/>
        </w:pict>
      </w:r>
      <w:r w:rsidRPr="00A80B52">
        <w:rPr>
          <w:noProof/>
        </w:rPr>
        <w:pict>
          <v:line id="_x0000_s1222" style="position:absolute;z-index:-60;mso-position-horizontal-relative:text;mso-position-vertical-relative:text" from="-52pt,31.4pt" to="489.3pt,31.4pt" o:allowincell="f" strokecolor="white" strokeweight=".72pt"/>
        </w:pict>
      </w:r>
      <w:r w:rsidRPr="00A80B52">
        <w:rPr>
          <w:noProof/>
        </w:rPr>
        <w:pict>
          <v:line id="_x0000_s1223" style="position:absolute;z-index:-59;mso-position-horizontal-relative:text;mso-position-vertical-relative:text" from="-51.25pt,30.7pt" to="488.55pt,30.7pt" o:allowincell="f" strokeweight=".25397mm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C12F84">
          <w:pgSz w:w="11906" w:h="16838"/>
          <w:pgMar w:top="1440" w:right="860" w:bottom="899" w:left="1580" w:header="720" w:footer="720" w:gutter="0"/>
          <w:cols w:space="720" w:equalWidth="0">
            <w:col w:w="9460"/>
          </w:cols>
          <w:noEndnote/>
        </w:sectPr>
      </w:pPr>
    </w:p>
    <w:p w:rsidR="00C12F84" w:rsidRPr="00A80B52" w:rsidRDefault="00A80B5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818" w:right="460"/>
        <w:rPr>
          <w:rFonts w:ascii="Times New Roman" w:hAnsi="Times New Roman"/>
          <w:sz w:val="24"/>
          <w:szCs w:val="24"/>
          <w:lang w:val="ru-RU"/>
        </w:rPr>
      </w:pPr>
      <w:bookmarkStart w:id="9" w:name="page17"/>
      <w:bookmarkEnd w:id="9"/>
      <w:r w:rsidRPr="00A80B52">
        <w:rPr>
          <w:noProof/>
        </w:rPr>
        <w:lastRenderedPageBreak/>
        <w:pict>
          <v:rect id="_x0000_s1224" style="position:absolute;left:0;text-align:left;margin-left:24pt;margin-top:24pt;width:3pt;height:4.4pt;z-index:-58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225" style="position:absolute;left:0;text-align:left;margin-left:26.85pt;margin-top:27pt;width:1pt;height:1.4pt;z-index:-57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226" style="position:absolute;left:0;text-align:left;z-index:-56;mso-position-horizontal-relative:page;mso-position-vertical-relative:page" from="24pt,25.5pt" to="571.3pt,25.5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227" style="position:absolute;left:0;text-align:left;z-index:-55;mso-position-horizontal-relative:page;mso-position-vertical-relative:page" from="27pt,27.35pt" to="568.3pt,27.35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228" style="position:absolute;left:0;text-align:left;z-index:-54;mso-position-horizontal-relative:page;mso-position-vertical-relative:page" from="27.7pt,28.05pt" to="567.55pt,28.05pt" o:allowincell="f" strokeweight=".25397mm">
            <w10:wrap anchorx="page" anchory="page"/>
          </v:line>
        </w:pict>
      </w:r>
      <w:r w:rsidRPr="00A80B52">
        <w:rPr>
          <w:noProof/>
        </w:rPr>
        <w:pict>
          <v:rect id="_x0000_s1229" style="position:absolute;left:0;text-align:left;margin-left:568.3pt;margin-top:24pt;width:3pt;height:4.4pt;z-index:-53;mso-position-horizontal-relative:page;mso-position-vertical-relative:page" o:allowincell="f" fillcolor="black" stroked="f">
            <w10:wrap anchorx="page" anchory="page"/>
          </v:rect>
        </w:pict>
      </w:r>
      <w:r w:rsidRPr="00A80B52">
        <w:rPr>
          <w:noProof/>
        </w:rPr>
        <w:pict>
          <v:rect id="_x0000_s1230" style="position:absolute;left:0;text-align:left;margin-left:567.4pt;margin-top:27pt;width:1.05pt;height:1.4pt;z-index:-52;mso-position-horizontal-relative:page;mso-position-vertical-relative:page" o:allowincell="f" stroked="f">
            <w10:wrap anchorx="page" anchory="page"/>
          </v:rect>
        </w:pict>
      </w:r>
      <w:r w:rsidRPr="00A80B52">
        <w:rPr>
          <w:noProof/>
        </w:rPr>
        <w:pict>
          <v:line id="_x0000_s1231" style="position:absolute;left:0;text-align:left;z-index:-51;mso-position-horizontal-relative:page;mso-position-vertical-relative:page" from="25.5pt,28.4pt" to="25.5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232" style="position:absolute;left:0;text-align:left;z-index:-50;mso-position-horizontal-relative:page;mso-position-vertical-relative:page" from="27.35pt,28.4pt" to="27.35pt,814.9pt" o:allowincell="f" strokecolor="white" strokeweight=".25397mm">
            <w10:wrap anchorx="page" anchory="page"/>
          </v:line>
        </w:pict>
      </w:r>
      <w:r w:rsidRPr="00A80B52">
        <w:rPr>
          <w:noProof/>
        </w:rPr>
        <w:pict>
          <v:line id="_x0000_s1233" style="position:absolute;left:0;text-align:left;z-index:-49;mso-position-horizontal-relative:page;mso-position-vertical-relative:page" from="28.05pt,27.7pt" to="28.05pt,817.9pt" o:allowincell="f" strokeweight=".72pt">
            <w10:wrap anchorx="page" anchory="page"/>
          </v:line>
        </w:pict>
      </w:r>
      <w:r w:rsidRPr="00A80B52">
        <w:rPr>
          <w:noProof/>
        </w:rPr>
        <w:pict>
          <v:line id="_x0000_s1234" style="position:absolute;left:0;text-align:left;z-index:-48;mso-position-horizontal-relative:page;mso-position-vertical-relative:page" from="569.8pt,28.4pt" to="569.8pt,817.9pt" o:allowincell="f" strokeweight="3pt">
            <w10:wrap anchorx="page" anchory="page"/>
          </v:line>
        </w:pict>
      </w:r>
      <w:r w:rsidRPr="00A80B52">
        <w:rPr>
          <w:noProof/>
        </w:rPr>
        <w:pict>
          <v:line id="_x0000_s1235" style="position:absolute;left:0;text-align:left;z-index:-47;mso-position-horizontal-relative:page;mso-position-vertical-relative:page" from="567.95pt,28.4pt" to="567.95pt,814.9pt" o:allowincell="f" strokecolor="white" strokeweight=".72pt">
            <w10:wrap anchorx="page" anchory="page"/>
          </v:line>
        </w:pict>
      </w:r>
      <w:r w:rsidRPr="00A80B52">
        <w:rPr>
          <w:noProof/>
        </w:rPr>
        <w:pict>
          <v:line id="_x0000_s1236" style="position:absolute;left:0;text-align:left;z-index:-46;mso-position-horizontal-relative:page;mso-position-vertical-relative:page" from="567.2pt,27.7pt" to="567.2pt,817.9pt" o:allowincell="f" strokeweight=".25397mm">
            <w10:wrap anchorx="page" anchory="page"/>
          </v:line>
        </w:pict>
      </w:r>
      <w:r w:rsidR="003F4723" w:rsidRPr="00A80B52">
        <w:rPr>
          <w:rFonts w:ascii="Times New Roman" w:hAnsi="Times New Roman"/>
          <w:sz w:val="24"/>
          <w:szCs w:val="24"/>
          <w:lang w:val="ru-RU"/>
        </w:rPr>
        <w:t>4 . Работа классных руководителей по повышению правого воспитания школьников</w: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noProof/>
        </w:rPr>
        <w:pict>
          <v:line id="_x0000_s1237" style="position:absolute;z-index:-45;mso-position-horizontal-relative:text;mso-position-vertical-relative:text" from="-5.6pt,-28.45pt" to="467pt,-28.45pt" o:allowincell="f" strokeweight=".16931mm"/>
        </w:pict>
      </w:r>
      <w:r w:rsidRPr="00A80B52">
        <w:rPr>
          <w:noProof/>
        </w:rPr>
        <w:pict>
          <v:line id="_x0000_s1238" style="position:absolute;z-index:-44;mso-position-horizontal-relative:text;mso-position-vertical-relative:text" from="-5.4pt,-28.7pt" to="-5.4pt,692.8pt" o:allowincell="f" strokeweight=".16931mm"/>
        </w:pict>
      </w:r>
      <w:r w:rsidRPr="00A80B52">
        <w:rPr>
          <w:noProof/>
        </w:rPr>
        <w:pict>
          <v:line id="_x0000_s1239" style="position:absolute;z-index:-43;mso-position-horizontal-relative:text;mso-position-vertical-relative:text" from="22.55pt,-28.7pt" to="22.55pt,692.8pt" o:allowincell="f" strokeweight=".16931mm"/>
        </w:pict>
      </w:r>
      <w:r w:rsidRPr="00A80B52">
        <w:rPr>
          <w:noProof/>
        </w:rPr>
        <w:pict>
          <v:line id="_x0000_s1240" style="position:absolute;z-index:-42;mso-position-horizontal-relative:text;mso-position-vertical-relative:text" from="85.8pt,-28.7pt" to="85.8pt,692.8pt" o:allowincell="f" strokeweight=".16931mm"/>
        </w:pict>
      </w:r>
      <w:r w:rsidRPr="00A80B52">
        <w:rPr>
          <w:noProof/>
        </w:rPr>
        <w:pict>
          <v:line id="_x0000_s1241" style="position:absolute;z-index:-41;mso-position-horizontal-relative:text;mso-position-vertical-relative:text" from="353.35pt,-28.7pt" to="353.35pt,692.8pt" o:allowincell="f" strokeweight=".48pt"/>
        </w:pict>
      </w:r>
      <w:r w:rsidRPr="00A80B52">
        <w:rPr>
          <w:noProof/>
        </w:rPr>
        <w:pict>
          <v:line id="_x0000_s1242" style="position:absolute;z-index:-40;mso-position-horizontal-relative:text;mso-position-vertical-relative:text" from="466.8pt,-28.7pt" to="466.8pt,692.8pt" o:allowincell="f" strokeweight=".16931mm"/>
        </w:pict>
      </w:r>
    </w:p>
    <w:p w:rsidR="00C12F84" w:rsidRPr="00A80B52" w:rsidRDefault="003F4723">
      <w:pPr>
        <w:widowControl w:val="0"/>
        <w:numPr>
          <w:ilvl w:val="1"/>
          <w:numId w:val="11"/>
        </w:numPr>
        <w:tabs>
          <w:tab w:val="clear" w:pos="1440"/>
          <w:tab w:val="num" w:pos="2058"/>
        </w:tabs>
        <w:overflowPunct w:val="0"/>
        <w:autoSpaceDE w:val="0"/>
        <w:autoSpaceDN w:val="0"/>
        <w:adjustRightInd w:val="0"/>
        <w:spacing w:after="0" w:line="240" w:lineRule="auto"/>
        <w:ind w:left="1818" w:right="180" w:firstLine="3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Самообразование в системе средств совершенствования педагогического мастерства классного руководителя. </w:t>
      </w:r>
    </w:p>
    <w:p w:rsidR="00C12F84" w:rsidRDefault="003F4723">
      <w:pPr>
        <w:widowControl w:val="0"/>
        <w:numPr>
          <w:ilvl w:val="1"/>
          <w:numId w:val="11"/>
        </w:numPr>
        <w:tabs>
          <w:tab w:val="clear" w:pos="1440"/>
          <w:tab w:val="num" w:pos="2058"/>
        </w:tabs>
        <w:overflowPunct w:val="0"/>
        <w:autoSpaceDE w:val="0"/>
        <w:autoSpaceDN w:val="0"/>
        <w:adjustRightInd w:val="0"/>
        <w:spacing w:after="0" w:line="240" w:lineRule="auto"/>
        <w:ind w:left="2058" w:hanging="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социального паспорта класса. </w:t>
      </w:r>
    </w:p>
    <w:p w:rsidR="00C12F84" w:rsidRDefault="003F4723">
      <w:pPr>
        <w:widowControl w:val="0"/>
        <w:numPr>
          <w:ilvl w:val="1"/>
          <w:numId w:val="11"/>
        </w:numPr>
        <w:tabs>
          <w:tab w:val="clear" w:pos="1440"/>
          <w:tab w:val="num" w:pos="2469"/>
        </w:tabs>
        <w:overflowPunct w:val="0"/>
        <w:autoSpaceDE w:val="0"/>
        <w:autoSpaceDN w:val="0"/>
        <w:adjustRightInd w:val="0"/>
        <w:spacing w:after="0" w:line="240" w:lineRule="auto"/>
        <w:ind w:left="1818" w:firstLine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Методическая система гражданско-патриотического воспитания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12F84" w:rsidRDefault="00C12F84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C12F84" w:rsidRPr="00A80B52" w:rsidRDefault="003F4723">
      <w:pPr>
        <w:widowControl w:val="0"/>
        <w:numPr>
          <w:ilvl w:val="0"/>
          <w:numId w:val="12"/>
        </w:numPr>
        <w:tabs>
          <w:tab w:val="clear" w:pos="720"/>
          <w:tab w:val="num" w:pos="558"/>
        </w:tabs>
        <w:overflowPunct w:val="0"/>
        <w:autoSpaceDE w:val="0"/>
        <w:autoSpaceDN w:val="0"/>
        <w:adjustRightInd w:val="0"/>
        <w:spacing w:after="0" w:line="240" w:lineRule="auto"/>
        <w:ind w:left="558" w:hanging="558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lang w:val="ru-RU"/>
        </w:rPr>
        <w:t xml:space="preserve">Январь   </w:t>
      </w:r>
      <w:r w:rsidRPr="00A80B52">
        <w:rPr>
          <w:rFonts w:ascii="Times New Roman" w:hAnsi="Times New Roman"/>
          <w:sz w:val="24"/>
          <w:szCs w:val="24"/>
          <w:lang w:val="ru-RU"/>
        </w:rPr>
        <w:t>1</w:t>
      </w:r>
      <w:r w:rsidRPr="00A80B52">
        <w:rPr>
          <w:rFonts w:ascii="Arial" w:hAnsi="Arial" w:cs="Arial"/>
          <w:sz w:val="24"/>
          <w:szCs w:val="24"/>
          <w:lang w:val="ru-RU"/>
        </w:rPr>
        <w:t>.Заседание ШМО № 3</w:t>
      </w:r>
      <w:r w:rsidRPr="00A80B52">
        <w:rPr>
          <w:rFonts w:ascii="Arial" w:hAnsi="Arial" w:cs="Arial"/>
          <w:sz w:val="24"/>
          <w:szCs w:val="24"/>
          <w:u w:val="single"/>
          <w:lang w:val="ru-RU"/>
        </w:rPr>
        <w:t>(Семинар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sz w:val="24"/>
          <w:szCs w:val="24"/>
          <w:u w:val="single"/>
          <w:lang w:val="ru-RU"/>
        </w:rPr>
        <w:t>–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sz w:val="24"/>
          <w:szCs w:val="24"/>
          <w:u w:val="single"/>
          <w:lang w:val="ru-RU"/>
        </w:rPr>
        <w:t>практикум)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noProof/>
        </w:rPr>
        <w:pict>
          <v:rect id="_x0000_s1243" style="position:absolute;margin-left:-5.85pt;margin-top:-13.15pt;width:.95pt;height:1pt;z-index:-39;mso-position-horizontal-relative:text;mso-position-vertical-relative:text" o:allowincell="f" fillcolor="black" stroked="f"/>
        </w:pict>
      </w:r>
      <w:r w:rsidRPr="00A80B52">
        <w:rPr>
          <w:noProof/>
        </w:rPr>
        <w:pict>
          <v:line id="_x0000_s1244" style="position:absolute;z-index:-38;mso-position-horizontal-relative:text;mso-position-vertical-relative:text" from="-5.6pt,-12.65pt" to="467pt,-12.65pt" o:allowincell="f" strokeweight=".48pt"/>
        </w:pict>
      </w:r>
      <w:r w:rsidRPr="00A80B52">
        <w:rPr>
          <w:noProof/>
        </w:rPr>
        <w:pict>
          <v:rect id="_x0000_s1245" style="position:absolute;margin-left:22.05pt;margin-top:-13.15pt;width:.95pt;height:1pt;z-index:-37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46" style="position:absolute;margin-left:85.3pt;margin-top:-13.15pt;width:.95pt;height:1pt;z-index:-36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47" style="position:absolute;margin-left:352.9pt;margin-top:-13.15pt;width:.95pt;height:1pt;z-index:-35;mso-position-horizontal-relative:text;mso-position-vertical-relative:text" o:allowincell="f" fillcolor="black" stroked="f"/>
        </w:pict>
      </w: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8" w:right="72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u w:val="single"/>
          <w:lang w:val="ru-RU"/>
        </w:rPr>
        <w:t>Тема: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>Гражданско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>–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>патриотическое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>воспитание – как одна из основных форм работы с учащимися</w:t>
      </w: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818" w:right="14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>1.Итоги воспитательной работы за 2-ю четверть (отчеты классных руководителей)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1818" w:right="72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3"/>
          <w:szCs w:val="23"/>
          <w:lang w:val="ru-RU"/>
        </w:rPr>
        <w:t>2.Влияние семьи на становление личности. Проблемы семейного воспитания и взаимодействия семьи и школы.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8" w:right="300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>4.Обмен опытом классных руководителей о проведении классных часов или другой формы работы с классом.</w:t>
      </w:r>
    </w:p>
    <w:p w:rsidR="00C12F84" w:rsidRPr="00A80B52" w:rsidRDefault="003F4723">
      <w:pPr>
        <w:widowControl w:val="0"/>
        <w:numPr>
          <w:ilvl w:val="1"/>
          <w:numId w:val="13"/>
        </w:numPr>
        <w:tabs>
          <w:tab w:val="clear" w:pos="1440"/>
          <w:tab w:val="num" w:pos="1998"/>
        </w:tabs>
        <w:overflowPunct w:val="0"/>
        <w:autoSpaceDE w:val="0"/>
        <w:autoSpaceDN w:val="0"/>
        <w:adjustRightInd w:val="0"/>
        <w:spacing w:after="0" w:line="250" w:lineRule="auto"/>
        <w:ind w:left="1818" w:right="840" w:firstLine="3"/>
        <w:jc w:val="both"/>
        <w:rPr>
          <w:rFonts w:ascii="Times New Roman" w:hAnsi="Times New Roman"/>
          <w:sz w:val="23"/>
          <w:szCs w:val="23"/>
          <w:lang w:val="ru-RU"/>
        </w:rPr>
      </w:pPr>
      <w:r w:rsidRPr="00A80B52">
        <w:rPr>
          <w:rFonts w:ascii="Times New Roman" w:hAnsi="Times New Roman"/>
          <w:sz w:val="23"/>
          <w:szCs w:val="23"/>
          <w:lang w:val="ru-RU"/>
        </w:rPr>
        <w:t xml:space="preserve">. Тематический контроль: «Диагностика успешности воспитательной работы».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3"/>
          <w:szCs w:val="23"/>
          <w:lang w:val="ru-RU"/>
        </w:rPr>
      </w:pPr>
    </w:p>
    <w:p w:rsidR="00C12F84" w:rsidRPr="00A80B52" w:rsidRDefault="003F4723">
      <w:pPr>
        <w:widowControl w:val="0"/>
        <w:numPr>
          <w:ilvl w:val="1"/>
          <w:numId w:val="13"/>
        </w:numPr>
        <w:tabs>
          <w:tab w:val="clear" w:pos="1440"/>
          <w:tab w:val="num" w:pos="1998"/>
        </w:tabs>
        <w:overflowPunct w:val="0"/>
        <w:autoSpaceDE w:val="0"/>
        <w:autoSpaceDN w:val="0"/>
        <w:adjustRightInd w:val="0"/>
        <w:spacing w:after="0" w:line="240" w:lineRule="auto"/>
        <w:ind w:left="1818" w:right="800" w:firstLine="3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Гражданско-патриотическое воспитание учащихся в работе детских организаций и объединений </w:t>
      </w:r>
    </w:p>
    <w:p w:rsidR="00C12F84" w:rsidRPr="00A80B52" w:rsidRDefault="003F4723">
      <w:pPr>
        <w:widowControl w:val="0"/>
        <w:numPr>
          <w:ilvl w:val="1"/>
          <w:numId w:val="14"/>
        </w:numPr>
        <w:tabs>
          <w:tab w:val="clear" w:pos="1440"/>
          <w:tab w:val="num" w:pos="2058"/>
        </w:tabs>
        <w:overflowPunct w:val="0"/>
        <w:autoSpaceDE w:val="0"/>
        <w:autoSpaceDN w:val="0"/>
        <w:adjustRightInd w:val="0"/>
        <w:spacing w:after="0" w:line="240" w:lineRule="auto"/>
        <w:ind w:left="1818" w:right="680" w:firstLine="3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Спортивно – патриотическое воспитание школьников 9.Работа классных руководителей </w:t>
      </w:r>
      <w:proofErr w:type="gramStart"/>
      <w:r w:rsidRPr="00A80B52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A80B5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12F84" w:rsidRDefault="003F4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8" w:right="11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профилактике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дорожно-транспортного травматизма </w: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</w:rPr>
      </w:pPr>
    </w:p>
    <w:p w:rsidR="00C12F84" w:rsidRPr="00A80B52" w:rsidRDefault="003F4723">
      <w:pPr>
        <w:widowControl w:val="0"/>
        <w:numPr>
          <w:ilvl w:val="0"/>
          <w:numId w:val="15"/>
        </w:numPr>
        <w:tabs>
          <w:tab w:val="clear" w:pos="720"/>
          <w:tab w:val="num" w:pos="558"/>
        </w:tabs>
        <w:overflowPunct w:val="0"/>
        <w:autoSpaceDE w:val="0"/>
        <w:autoSpaceDN w:val="0"/>
        <w:adjustRightInd w:val="0"/>
        <w:spacing w:after="0" w:line="240" w:lineRule="auto"/>
        <w:ind w:left="558" w:hanging="558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lang w:val="ru-RU"/>
        </w:rPr>
        <w:t>Март     1.Заседание ШМО № 4</w:t>
      </w:r>
      <w:r w:rsidRPr="00A80B52">
        <w:rPr>
          <w:rFonts w:ascii="Arial" w:hAnsi="Arial" w:cs="Arial"/>
          <w:sz w:val="24"/>
          <w:szCs w:val="24"/>
          <w:u w:val="single"/>
          <w:lang w:val="ru-RU"/>
        </w:rPr>
        <w:t>(круглый стол)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12F84" w:rsidRPr="00A80B52" w:rsidRDefault="00A80B52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noProof/>
        </w:rPr>
        <w:pict>
          <v:line id="_x0000_s1248" style="position:absolute;z-index:-34;mso-position-horizontal-relative:text;mso-position-vertical-relative:text" from="-5.6pt,-12.9pt" to="467pt,-12.9pt" o:allowincell="f" strokeweight=".16931mm"/>
        </w:pict>
      </w: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8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Arial" w:hAnsi="Arial" w:cs="Arial"/>
          <w:sz w:val="24"/>
          <w:szCs w:val="24"/>
          <w:u w:val="single"/>
          <w:lang w:val="ru-RU"/>
        </w:rPr>
        <w:t>Тема: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>«Развитие индивидуальности учащихся</w:t>
      </w:r>
      <w:r w:rsidRPr="00A80B5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B52">
        <w:rPr>
          <w:rFonts w:ascii="Arial" w:hAnsi="Arial" w:cs="Arial"/>
          <w:i/>
          <w:iCs/>
          <w:sz w:val="24"/>
          <w:szCs w:val="24"/>
          <w:lang w:val="ru-RU"/>
        </w:rPr>
        <w:t>в процессе их воспитания»</w:t>
      </w:r>
    </w:p>
    <w:p w:rsidR="00C12F84" w:rsidRPr="00A80B52" w:rsidRDefault="003F472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818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>1.Итоги воспитательной работы за 3-ю четверть (отчеты классных руководителей)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Default="003F47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8" w:right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2.Анализ общешкольных воспитательных мероприятий</w:t>
      </w:r>
    </w:p>
    <w:p w:rsidR="00C12F84" w:rsidRPr="00A80B52" w:rsidRDefault="003F4723">
      <w:pPr>
        <w:widowControl w:val="0"/>
        <w:numPr>
          <w:ilvl w:val="0"/>
          <w:numId w:val="16"/>
        </w:numPr>
        <w:tabs>
          <w:tab w:val="clear" w:pos="720"/>
          <w:tab w:val="num" w:pos="2058"/>
        </w:tabs>
        <w:overflowPunct w:val="0"/>
        <w:autoSpaceDE w:val="0"/>
        <w:autoSpaceDN w:val="0"/>
        <w:adjustRightInd w:val="0"/>
        <w:spacing w:after="0" w:line="240" w:lineRule="auto"/>
        <w:ind w:left="1818" w:right="800" w:firstLine="3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Работа классных руководителей по экологическому воспитанию школьников </w:t>
      </w:r>
    </w:p>
    <w:p w:rsidR="00C12F84" w:rsidRPr="00A80B52" w:rsidRDefault="003F4723">
      <w:pPr>
        <w:widowControl w:val="0"/>
        <w:numPr>
          <w:ilvl w:val="0"/>
          <w:numId w:val="16"/>
        </w:numPr>
        <w:tabs>
          <w:tab w:val="clear" w:pos="720"/>
          <w:tab w:val="num" w:pos="2058"/>
        </w:tabs>
        <w:overflowPunct w:val="0"/>
        <w:autoSpaceDE w:val="0"/>
        <w:autoSpaceDN w:val="0"/>
        <w:adjustRightInd w:val="0"/>
        <w:spacing w:after="0" w:line="240" w:lineRule="auto"/>
        <w:ind w:left="1818" w:right="360" w:firstLine="3"/>
        <w:jc w:val="both"/>
        <w:rPr>
          <w:rFonts w:ascii="Times New Roman" w:hAnsi="Times New Roman"/>
          <w:sz w:val="24"/>
          <w:szCs w:val="24"/>
          <w:lang w:val="ru-RU"/>
        </w:rPr>
      </w:pPr>
      <w:r w:rsidRPr="00A80B52">
        <w:rPr>
          <w:rFonts w:ascii="Times New Roman" w:hAnsi="Times New Roman"/>
          <w:sz w:val="24"/>
          <w:szCs w:val="24"/>
          <w:lang w:val="ru-RU"/>
        </w:rPr>
        <w:t xml:space="preserve">Работа классных руководителей по военно - патриотическому воспитанию школьников </w:t>
      </w:r>
    </w:p>
    <w:p w:rsidR="00C12F84" w:rsidRPr="00A80B52" w:rsidRDefault="003F4723">
      <w:pPr>
        <w:widowControl w:val="0"/>
        <w:numPr>
          <w:ilvl w:val="0"/>
          <w:numId w:val="17"/>
        </w:numPr>
        <w:tabs>
          <w:tab w:val="clear" w:pos="720"/>
          <w:tab w:val="num" w:pos="2058"/>
        </w:tabs>
        <w:overflowPunct w:val="0"/>
        <w:autoSpaceDE w:val="0"/>
        <w:autoSpaceDN w:val="0"/>
        <w:adjustRightInd w:val="0"/>
        <w:spacing w:after="0" w:line="260" w:lineRule="auto"/>
        <w:ind w:left="1818" w:right="240" w:firstLine="3"/>
        <w:jc w:val="both"/>
        <w:rPr>
          <w:rFonts w:ascii="Times New Roman" w:hAnsi="Times New Roman"/>
          <w:sz w:val="23"/>
          <w:szCs w:val="23"/>
          <w:lang w:val="ru-RU"/>
        </w:rPr>
      </w:pPr>
      <w:r w:rsidRPr="00A80B52">
        <w:rPr>
          <w:rFonts w:ascii="Times New Roman" w:hAnsi="Times New Roman"/>
          <w:sz w:val="23"/>
          <w:szCs w:val="23"/>
          <w:lang w:val="ru-RU"/>
        </w:rPr>
        <w:t xml:space="preserve">Информационный час – одна из действенных форм гражданско-патриотического воспитания. </w:t>
      </w: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C12F84" w:rsidRPr="00A80B52" w:rsidRDefault="00C12F84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4980"/>
      </w:tblGrid>
      <w:tr w:rsidR="00C12F84" w:rsidRPr="00A80B52">
        <w:trPr>
          <w:trHeight w:val="27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Arial" w:hAnsi="Arial" w:cs="Arial"/>
                <w:sz w:val="24"/>
                <w:szCs w:val="24"/>
              </w:rPr>
              <w:t>Заседание ШМО №5 (</w:t>
            </w:r>
            <w:r w:rsidRPr="00A80B52">
              <w:rPr>
                <w:rFonts w:ascii="Arial" w:hAnsi="Arial" w:cs="Arial"/>
                <w:sz w:val="24"/>
                <w:szCs w:val="24"/>
                <w:u w:val="single"/>
              </w:rPr>
              <w:t>Фотогалерея</w:t>
            </w:r>
            <w:r w:rsidRPr="00A80B5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12F84" w:rsidRPr="00A80B52">
        <w:trPr>
          <w:trHeight w:val="277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0B52">
              <w:rPr>
                <w:rFonts w:ascii="Arial" w:hAnsi="Arial" w:cs="Arial"/>
                <w:w w:val="91"/>
                <w:sz w:val="24"/>
                <w:szCs w:val="24"/>
                <w:u w:val="single"/>
                <w:lang w:val="ru-RU"/>
              </w:rPr>
              <w:t>Тема</w:t>
            </w:r>
            <w:r w:rsidRPr="00A80B52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: «</w:t>
            </w:r>
            <w:r w:rsidRPr="00A80B52">
              <w:rPr>
                <w:rFonts w:ascii="Arial" w:hAnsi="Arial" w:cs="Arial"/>
                <w:i/>
                <w:iCs/>
                <w:w w:val="91"/>
                <w:sz w:val="24"/>
                <w:szCs w:val="24"/>
                <w:lang w:val="ru-RU"/>
              </w:rPr>
              <w:t>Вот и стали мы на год взрослее</w:t>
            </w:r>
            <w:r w:rsidRPr="00A80B52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…»</w:t>
            </w:r>
          </w:p>
        </w:tc>
      </w:tr>
      <w:tr w:rsidR="00C12F84" w:rsidRPr="00A80B52">
        <w:trPr>
          <w:trHeight w:val="312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1. Итоги работы ШМО классных</w:t>
            </w: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line id="_x0000_s1249" style="position:absolute;z-index:-33;mso-position-horizontal-relative:text;mso-position-vertical-relative:text" from="-5.6pt,-42.2pt" to="467pt,-42.2pt" o:allowincell="f" strokeweight=".16931mm"/>
        </w:pict>
      </w:r>
      <w:r w:rsidRPr="00A80B52">
        <w:rPr>
          <w:noProof/>
        </w:rPr>
        <w:pict>
          <v:rect id="_x0000_s1250" style="position:absolute;margin-left:-5.85pt;margin-top:.55pt;width:.95pt;height:1pt;z-index:-32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51" style="position:absolute;margin-left:-5.85pt;margin-top:.55pt;width:.95pt;height:1pt;z-index:-31;mso-position-horizontal-relative:text;mso-position-vertical-relative:text" o:allowincell="f" fillcolor="black" stroked="f"/>
        </w:pict>
      </w:r>
      <w:r w:rsidRPr="00A80B52">
        <w:rPr>
          <w:noProof/>
        </w:rPr>
        <w:pict>
          <v:line id="_x0000_s1252" style="position:absolute;z-index:-30;mso-position-horizontal-relative:text;mso-position-vertical-relative:text" from="-5.6pt,1.05pt" to="467pt,1.05pt" o:allowincell="f" strokeweight=".16931mm"/>
        </w:pict>
      </w:r>
      <w:r w:rsidRPr="00A80B52">
        <w:rPr>
          <w:noProof/>
        </w:rPr>
        <w:pict>
          <v:rect id="_x0000_s1253" style="position:absolute;margin-left:22.05pt;margin-top:.55pt;width:.95pt;height:1pt;z-index:-29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54" style="position:absolute;margin-left:85.3pt;margin-top:.55pt;width:.95pt;height:1pt;z-index:-28;mso-position-horizontal-relative:text;mso-position-vertical-relative:text" o:allowincell="f" fillcolor="black" stroked="f"/>
        </w:pict>
      </w:r>
      <w:r w:rsidRPr="00A80B52">
        <w:rPr>
          <w:noProof/>
        </w:rPr>
        <w:pict>
          <v:rect id="_x0000_s1255" style="position:absolute;margin-left:352.9pt;margin-top:.55pt;width:.95pt;height:1pt;z-index:-27;mso-position-horizontal-relative:text;mso-position-vertical-relative:text" o:allowincell="f" fillcolor="black" stroked="f"/>
        </w:pict>
      </w:r>
      <w:r w:rsidRPr="00A80B52">
        <w:rPr>
          <w:noProof/>
        </w:rPr>
        <w:pict>
          <v:line id="_x0000_s1256" style="position:absolute;z-index:-26;mso-position-horizontal-relative:text;mso-position-vertical-relative:text" from="-61.05pt,39.5pt" to="486.2pt,39.5pt" o:allowincell="f" strokeweight="3pt"/>
        </w:pict>
      </w:r>
      <w:r w:rsidRPr="00A80B52">
        <w:rPr>
          <w:noProof/>
        </w:rPr>
        <w:pict>
          <v:line id="_x0000_s1257" style="position:absolute;z-index:-25;mso-position-horizontal-relative:text;mso-position-vertical-relative:text" from="-58.05pt,37.65pt" to="483.2pt,37.65pt" o:allowincell="f" strokecolor="white" strokeweight=".72pt"/>
        </w:pict>
      </w:r>
      <w:r w:rsidRPr="00A80B52">
        <w:rPr>
          <w:noProof/>
        </w:rPr>
        <w:pict>
          <v:line id="_x0000_s1258" style="position:absolute;z-index:-24;mso-position-horizontal-relative:text;mso-position-vertical-relative:text" from="-57.35pt,36.95pt" to="482.5pt,36.95pt" o:allowincell="f" strokeweight=".25397mm"/>
        </w:pict>
      </w:r>
    </w:p>
    <w:p w:rsidR="00C12F84" w:rsidRDefault="00C12F84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C12F84">
          <w:pgSz w:w="11906" w:h="16838"/>
          <w:pgMar w:top="1120" w:right="3240" w:bottom="1024" w:left="1702" w:header="720" w:footer="720" w:gutter="0"/>
          <w:cols w:space="720" w:equalWidth="0">
            <w:col w:w="6958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300"/>
        <w:gridCol w:w="1080"/>
        <w:gridCol w:w="2260"/>
        <w:gridCol w:w="260"/>
      </w:tblGrid>
      <w:tr w:rsidR="00C12F84" w:rsidRPr="00A80B52">
        <w:trPr>
          <w:trHeight w:val="276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A80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bookmarkStart w:id="10" w:name="page19"/>
            <w:bookmarkEnd w:id="10"/>
            <w:r w:rsidRPr="00A80B52">
              <w:rPr>
                <w:noProof/>
              </w:rPr>
              <w:lastRenderedPageBreak/>
              <w:pict>
                <v:rect id="_x0000_s1259" style="position:absolute;left:0;text-align:left;margin-left:24pt;margin-top:24pt;width:3pt;height:4.4pt;z-index:-23;mso-position-horizontal-relative:page;mso-position-vertical-relative:page" o:allowincell="f" fillcolor="black" stroked="f">
                  <w10:wrap anchorx="page" anchory="page"/>
                </v:rect>
              </w:pict>
            </w:r>
            <w:r w:rsidRPr="00A80B52">
              <w:rPr>
                <w:noProof/>
              </w:rPr>
              <w:pict>
                <v:rect id="_x0000_s1260" style="position:absolute;left:0;text-align:left;margin-left:26.85pt;margin-top:27pt;width:1pt;height:1.4pt;z-index:-22;mso-position-horizontal-relative:page;mso-position-vertical-relative:page" o:allowincell="f" stroked="f">
                  <w10:wrap anchorx="page" anchory="page"/>
                </v:rect>
              </w:pict>
            </w:r>
            <w:r w:rsidRPr="00A80B52">
              <w:rPr>
                <w:noProof/>
              </w:rPr>
              <w:pict>
                <v:line id="_x0000_s1261" style="position:absolute;left:0;text-align:left;z-index:-21;mso-position-horizontal-relative:page;mso-position-vertical-relative:page" from="24pt,25.5pt" to="571.3pt,25.5pt" o:allowincell="f" strokeweight="3pt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62" style="position:absolute;left:0;text-align:left;z-index:-20;mso-position-horizontal-relative:page;mso-position-vertical-relative:page" from="27pt,27.35pt" to="568.3pt,27.35pt" o:allowincell="f" strokecolor="white" strokeweight=".72pt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63" style="position:absolute;left:0;text-align:left;z-index:-19;mso-position-horizontal-relative:page;mso-position-vertical-relative:page" from="27.7pt,28.05pt" to="567.55pt,28.05pt" o:allowincell="f" strokeweight=".25397mm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rect id="_x0000_s1264" style="position:absolute;left:0;text-align:left;margin-left:568.3pt;margin-top:24pt;width:3pt;height:4.4pt;z-index:-18;mso-position-horizontal-relative:page;mso-position-vertical-relative:page" o:allowincell="f" fillcolor="black" stroked="f">
                  <w10:wrap anchorx="page" anchory="page"/>
                </v:rect>
              </w:pict>
            </w:r>
            <w:r w:rsidRPr="00A80B52">
              <w:rPr>
                <w:noProof/>
              </w:rPr>
              <w:pict>
                <v:rect id="_x0000_s1265" style="position:absolute;left:0;text-align:left;margin-left:567.4pt;margin-top:27pt;width:1.05pt;height:1.4pt;z-index:-17;mso-position-horizontal-relative:page;mso-position-vertical-relative:page" o:allowincell="f" stroked="f">
                  <w10:wrap anchorx="page" anchory="page"/>
                </v:rect>
              </w:pict>
            </w:r>
            <w:r w:rsidRPr="00A80B52">
              <w:rPr>
                <w:noProof/>
              </w:rPr>
              <w:pict>
                <v:line id="_x0000_s1266" style="position:absolute;left:0;text-align:left;z-index:-16;mso-position-horizontal-relative:page;mso-position-vertical-relative:page" from="25.5pt,28.4pt" to="25.5pt,817.9pt" o:allowincell="f" strokeweight="3pt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67" style="position:absolute;left:0;text-align:left;z-index:-15;mso-position-horizontal-relative:page;mso-position-vertical-relative:page" from="27.35pt,28.4pt" to="27.35pt,814.9pt" o:allowincell="f" strokecolor="white" strokeweight=".25397mm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68" style="position:absolute;left:0;text-align:left;z-index:-14;mso-position-horizontal-relative:page;mso-position-vertical-relative:page" from="28.05pt,27.7pt" to="28.05pt,817.9pt" o:allowincell="f" strokeweight=".72pt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69" style="position:absolute;left:0;text-align:left;z-index:-13;mso-position-horizontal-relative:page;mso-position-vertical-relative:page" from="569.8pt,28.4pt" to="569.8pt,817.9pt" o:allowincell="f" strokeweight="3pt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70" style="position:absolute;left:0;text-align:left;z-index:-12;mso-position-horizontal-relative:page;mso-position-vertical-relative:page" from="567.95pt,28.4pt" to="567.95pt,814.9pt" o:allowincell="f" strokecolor="white" strokeweight=".72pt">
                  <w10:wrap anchorx="page" anchory="page"/>
                </v:line>
              </w:pict>
            </w:r>
            <w:r w:rsidRPr="00A80B52">
              <w:rPr>
                <w:noProof/>
              </w:rPr>
              <w:pict>
                <v:line id="_x0000_s1271" style="position:absolute;left:0;text-align:left;z-index:-11;mso-position-horizontal-relative:page;mso-position-vertical-relative:page" from="567.2pt,27.7pt" to="567.2pt,817.9pt" o:allowincell="f" strokeweight=".25397mm">
                  <w10:wrap anchorx="page" anchory="page"/>
                </v:line>
              </w:pict>
            </w:r>
            <w:proofErr w:type="gramStart"/>
            <w:r w:rsidR="003F4723" w:rsidRPr="00A80B52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proofErr w:type="gramEnd"/>
            <w:r w:rsidR="003F4723" w:rsidRPr="00A80B52">
              <w:rPr>
                <w:rFonts w:ascii="Times New Roman" w:hAnsi="Times New Roman"/>
                <w:sz w:val="24"/>
                <w:szCs w:val="24"/>
              </w:rPr>
              <w:t xml:space="preserve"> за 2017-2018 учебный год.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 xml:space="preserve">Организация летнего </w:t>
            </w: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отдыха  учащихся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w w:val="99"/>
                <w:sz w:val="24"/>
                <w:szCs w:val="24"/>
              </w:rPr>
              <w:t>классных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w w:val="96"/>
                <w:sz w:val="24"/>
                <w:szCs w:val="24"/>
              </w:rPr>
              <w:t>по</w:t>
            </w:r>
          </w:p>
        </w:tc>
      </w:tr>
      <w:tr w:rsidR="00C12F84" w:rsidRPr="00A80B52">
        <w:trPr>
          <w:trHeight w:val="276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профилактике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дорожно-транспортного</w:t>
            </w:r>
          </w:p>
        </w:tc>
      </w:tr>
      <w:tr w:rsidR="00C12F84" w:rsidRPr="00A80B52">
        <w:trPr>
          <w:trHeight w:val="276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B52">
              <w:rPr>
                <w:rFonts w:ascii="Times New Roman" w:hAnsi="Times New Roman"/>
                <w:sz w:val="24"/>
                <w:szCs w:val="24"/>
              </w:rPr>
              <w:t>травматизма</w:t>
            </w:r>
            <w:proofErr w:type="gramEnd"/>
            <w:r w:rsidRPr="00A80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4. Составление перспективного плана работы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84" w:rsidRPr="00A80B52">
        <w:trPr>
          <w:trHeight w:val="276"/>
        </w:trPr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ШМО классных руководителей на 2018/2019</w:t>
            </w:r>
          </w:p>
        </w:tc>
      </w:tr>
      <w:tr w:rsidR="00C12F84" w:rsidRPr="00A80B52">
        <w:trPr>
          <w:trHeight w:val="31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3F4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A80B52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2F84" w:rsidRPr="00A80B52" w:rsidRDefault="00C1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F84" w:rsidRDefault="00A80B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0B52">
        <w:rPr>
          <w:noProof/>
        </w:rPr>
        <w:pict>
          <v:line id="_x0000_s1272" style="position:absolute;z-index:-10;mso-position-horizontal-relative:text;mso-position-vertical-relative:text" from="-96.55pt,-111.35pt" to="376.1pt,-111.35pt" o:allowincell="f" strokeweight=".16931mm"/>
        </w:pict>
      </w:r>
      <w:r w:rsidRPr="00A80B52">
        <w:rPr>
          <w:noProof/>
        </w:rPr>
        <w:pict>
          <v:line id="_x0000_s1273" style="position:absolute;z-index:-9;mso-position-horizontal-relative:text;mso-position-vertical-relative:text" from="-96.3pt,-111.6pt" to="-96.3pt,13.65pt" o:allowincell="f" strokeweight=".16931mm"/>
        </w:pict>
      </w:r>
      <w:r w:rsidRPr="00A80B52">
        <w:rPr>
          <w:noProof/>
        </w:rPr>
        <w:pict>
          <v:line id="_x0000_s1274" style="position:absolute;z-index:-8;mso-position-horizontal-relative:text;mso-position-vertical-relative:text" from="-96.55pt,13.4pt" to="376.1pt,13.4pt" o:allowincell="f" strokeweight=".48pt"/>
        </w:pict>
      </w:r>
      <w:r w:rsidRPr="00A80B52">
        <w:rPr>
          <w:noProof/>
        </w:rPr>
        <w:pict>
          <v:line id="_x0000_s1275" style="position:absolute;z-index:-7;mso-position-horizontal-relative:text;mso-position-vertical-relative:text" from="-68.35pt,-111.6pt" to="-68.35pt,13.65pt" o:allowincell="f" strokeweight=".16931mm"/>
        </w:pict>
      </w:r>
      <w:r w:rsidRPr="00A80B52">
        <w:rPr>
          <w:noProof/>
        </w:rPr>
        <w:pict>
          <v:line id="_x0000_s1276" style="position:absolute;z-index:-6;mso-position-horizontal-relative:text;mso-position-vertical-relative:text" from="-5.1pt,-111.6pt" to="-5.1pt,13.65pt" o:allowincell="f" strokeweight=".16931mm"/>
        </w:pict>
      </w:r>
      <w:r w:rsidRPr="00A80B52">
        <w:rPr>
          <w:noProof/>
        </w:rPr>
        <w:pict>
          <v:line id="_x0000_s1277" style="position:absolute;z-index:-5;mso-position-horizontal-relative:text;mso-position-vertical-relative:text" from="262.45pt,-111.6pt" to="262.45pt,13.65pt" o:allowincell="f" strokeweight=".48pt"/>
        </w:pict>
      </w:r>
      <w:r w:rsidRPr="00A80B52">
        <w:rPr>
          <w:noProof/>
        </w:rPr>
        <w:pict>
          <v:line id="_x0000_s1278" style="position:absolute;z-index:-4;mso-position-horizontal-relative:text;mso-position-vertical-relative:text" from="375.85pt,-111.6pt" to="375.85pt,13.65pt" o:allowincell="f" strokeweight=".16931mm"/>
        </w:pict>
      </w:r>
      <w:r w:rsidRPr="00A80B52">
        <w:rPr>
          <w:noProof/>
        </w:rPr>
        <w:pict>
          <v:line id="_x0000_s1279" style="position:absolute;z-index:-3;mso-position-horizontal-relative:text;mso-position-vertical-relative:text" from="-152pt,648.15pt" to="395.3pt,648.15pt" o:allowincell="f" strokeweight="3pt"/>
        </w:pict>
      </w:r>
      <w:r w:rsidRPr="00A80B52">
        <w:rPr>
          <w:noProof/>
        </w:rPr>
        <w:pict>
          <v:line id="_x0000_s1280" style="position:absolute;z-index:-2;mso-position-horizontal-relative:text;mso-position-vertical-relative:text" from="-149pt,646.3pt" to="392.3pt,646.3pt" o:allowincell="f" strokecolor="white" strokeweight=".72pt"/>
        </w:pict>
      </w:r>
      <w:r w:rsidRPr="00A80B52">
        <w:rPr>
          <w:noProof/>
        </w:rPr>
        <w:pict>
          <v:line id="_x0000_s1281" style="position:absolute;z-index:-1;mso-position-horizontal-relative:text;mso-position-vertical-relative:text" from="-148.25pt,645.55pt" to="391.55pt,645.55pt" o:allowincell="f" strokeweight=".25397mm"/>
        </w:pict>
      </w:r>
    </w:p>
    <w:sectPr w:rsidR="00C12F84">
      <w:pgSz w:w="11906" w:h="16838"/>
      <w:pgMar w:top="1120" w:right="3240" w:bottom="1440" w:left="3520" w:header="720" w:footer="720" w:gutter="0"/>
      <w:cols w:space="720" w:equalWidth="0">
        <w:col w:w="5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3CB"/>
    <w:multiLevelType w:val="hybridMultilevel"/>
    <w:tmpl w:val="00006BFC"/>
    <w:lvl w:ilvl="0" w:tplc="00007F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A5A"/>
    <w:multiLevelType w:val="hybridMultilevel"/>
    <w:tmpl w:val="0000767D"/>
    <w:lvl w:ilvl="0" w:tplc="0000450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3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F5"/>
    <w:multiLevelType w:val="hybridMultilevel"/>
    <w:tmpl w:val="00004E45"/>
    <w:lvl w:ilvl="0" w:tplc="0000323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15"/>
  </w:num>
  <w:num w:numId="15">
    <w:abstractNumId w:val="8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723"/>
    <w:rsid w:val="003F4723"/>
    <w:rsid w:val="00A80B52"/>
    <w:rsid w:val="00C1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2079</Words>
  <Characters>11852</Characters>
  <Application>Microsoft Office Word</Application>
  <DocSecurity>0</DocSecurity>
  <Lines>98</Lines>
  <Paragraphs>27</Paragraphs>
  <ScaleCrop>false</ScaleCrop>
  <Company/>
  <LinksUpToDate>false</LinksUpToDate>
  <CharactersWithSpaces>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2017-12-23T20:10:00Z</dcterms:created>
  <dcterms:modified xsi:type="dcterms:W3CDTF">2017-12-23T20:12:00Z</dcterms:modified>
</cp:coreProperties>
</file>